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972" w:rsidRPr="00F11A04" w:rsidRDefault="00B31972" w:rsidP="00B31972">
      <w:pPr>
        <w:tabs>
          <w:tab w:val="left" w:pos="708"/>
          <w:tab w:val="center" w:pos="4703"/>
          <w:tab w:val="right" w:pos="94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11A0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</w:t>
      </w:r>
      <w:r w:rsidR="0098309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F11A0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</w:t>
      </w:r>
      <w:r w:rsidRPr="00F11A04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797270FB" wp14:editId="36654153">
            <wp:extent cx="514350" cy="619125"/>
            <wp:effectExtent l="0" t="0" r="0" b="9525"/>
            <wp:docPr id="1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1972" w:rsidRPr="00F11A04" w:rsidRDefault="00B31972" w:rsidP="00B3197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F11A0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REPUBLIKA HRVATSKA</w:t>
      </w:r>
    </w:p>
    <w:p w:rsidR="00B31972" w:rsidRPr="00F11A04" w:rsidRDefault="00B31972" w:rsidP="00B3197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F11A0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VARAŽDINSKA ŽUPANIJA</w:t>
      </w:r>
    </w:p>
    <w:p w:rsidR="00B31972" w:rsidRPr="00F11A04" w:rsidRDefault="00B31972" w:rsidP="00B3197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F11A0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OPĆINA CESTICA</w:t>
      </w:r>
    </w:p>
    <w:p w:rsidR="00B31972" w:rsidRPr="00F11A04" w:rsidRDefault="00B31972" w:rsidP="00B3197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F11A0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Općinsko vijeće</w:t>
      </w:r>
    </w:p>
    <w:p w:rsidR="00B31972" w:rsidRPr="00F11A04" w:rsidRDefault="00B31972" w:rsidP="00B3197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B31972" w:rsidRPr="00F11A04" w:rsidRDefault="004A72FA" w:rsidP="00B3197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KLASA: 021-05/</w:t>
      </w:r>
      <w:r w:rsidR="005C575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20</w:t>
      </w:r>
      <w:r w:rsidR="00B31972" w:rsidRPr="00F11A0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-01/</w:t>
      </w:r>
      <w:r w:rsidR="0014148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14</w:t>
      </w:r>
    </w:p>
    <w:p w:rsidR="00B31972" w:rsidRPr="00F11A04" w:rsidRDefault="005C5758" w:rsidP="00B3197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URBROJ: 2186/03-02-20</w:t>
      </w:r>
      <w:r w:rsidR="00B3197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-</w:t>
      </w:r>
      <w:r w:rsidR="0042314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2</w:t>
      </w:r>
    </w:p>
    <w:p w:rsidR="00B31972" w:rsidRDefault="00141482" w:rsidP="00B3197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Cestica, 04.09</w:t>
      </w:r>
      <w:r w:rsidR="00D4687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.2020</w:t>
      </w:r>
      <w:r w:rsidR="00B3197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</w:t>
      </w:r>
    </w:p>
    <w:p w:rsidR="00B31972" w:rsidRPr="00F11A04" w:rsidRDefault="00B31972" w:rsidP="00B3197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B31972" w:rsidRPr="00E16F8E" w:rsidRDefault="00B31972" w:rsidP="00E16F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F11A0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ZAPISNIK</w:t>
      </w:r>
    </w:p>
    <w:p w:rsidR="00B31972" w:rsidRPr="00F11A04" w:rsidRDefault="00B31972" w:rsidP="00B31972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556E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s</w:t>
      </w:r>
      <w:r w:rsidR="0000102F">
        <w:rPr>
          <w:rFonts w:ascii="Times New Roman" w:eastAsia="Times New Roman" w:hAnsi="Times New Roman" w:cs="Times New Roman"/>
          <w:sz w:val="24"/>
          <w:szCs w:val="24"/>
          <w:lang w:eastAsia="hr-HR"/>
        </w:rPr>
        <w:t>a 1</w:t>
      </w:r>
      <w:r w:rsidR="00141482">
        <w:rPr>
          <w:rFonts w:ascii="Times New Roman" w:eastAsia="Times New Roman" w:hAnsi="Times New Roman" w:cs="Times New Roman"/>
          <w:sz w:val="24"/>
          <w:szCs w:val="24"/>
          <w:lang w:eastAsia="hr-HR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F11A0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sjednice Općinskog vijeć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 Općine Cestica održane dana </w:t>
      </w:r>
      <w:r w:rsidR="00141482">
        <w:rPr>
          <w:rFonts w:ascii="Times New Roman" w:eastAsia="Times New Roman" w:hAnsi="Times New Roman" w:cs="Times New Roman"/>
          <w:sz w:val="24"/>
          <w:szCs w:val="24"/>
          <w:lang w:eastAsia="hr-HR"/>
        </w:rPr>
        <w:t>03</w:t>
      </w:r>
      <w:r w:rsidR="00D8016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141482">
        <w:rPr>
          <w:rFonts w:ascii="Times New Roman" w:eastAsia="Times New Roman" w:hAnsi="Times New Roman" w:cs="Times New Roman"/>
          <w:sz w:val="24"/>
          <w:szCs w:val="24"/>
          <w:lang w:eastAsia="hr-HR"/>
        </w:rPr>
        <w:t>rujna</w:t>
      </w:r>
      <w:r w:rsidR="00D4687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2020</w:t>
      </w:r>
      <w:r w:rsidRPr="00F11A04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godine u prostorijama O</w:t>
      </w:r>
      <w:r w:rsidR="00141482">
        <w:rPr>
          <w:rFonts w:ascii="Times New Roman" w:eastAsia="Times New Roman" w:hAnsi="Times New Roman" w:cs="Times New Roman"/>
          <w:sz w:val="24"/>
          <w:szCs w:val="24"/>
          <w:lang w:eastAsia="hr-HR"/>
        </w:rPr>
        <w:t>pćine Cestica s početkom u 20,00</w:t>
      </w:r>
      <w:r w:rsidRPr="00F11A0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sati.</w:t>
      </w:r>
    </w:p>
    <w:p w:rsidR="00B31972" w:rsidRPr="00F11A04" w:rsidRDefault="00B31972" w:rsidP="00B319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B31972" w:rsidRDefault="00B31972" w:rsidP="00B319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11A0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PRISUTNI VIJEĆNICI:</w:t>
      </w:r>
      <w:r w:rsidRPr="00F11A0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Darko Majhen</w:t>
      </w:r>
      <w:r w:rsidR="0000102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="0042314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Lucija Rodeš, </w:t>
      </w:r>
      <w:r w:rsidR="0000102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Tomislav Lazar, Ivan Posavec,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Tanja Veršić, </w:t>
      </w:r>
      <w:r w:rsidR="0000102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Ivan Hohnjec,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Ivan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Bednjanić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Bunić, Denis K</w:t>
      </w:r>
      <w:r w:rsidR="009046C3">
        <w:rPr>
          <w:rFonts w:ascii="Times New Roman" w:eastAsia="Times New Roman" w:hAnsi="Times New Roman" w:cs="Times New Roman"/>
          <w:sz w:val="24"/>
          <w:szCs w:val="24"/>
          <w:lang w:eastAsia="hr-HR"/>
        </w:rPr>
        <w:t>otolenko</w:t>
      </w:r>
      <w:r w:rsidR="003B2C4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Darijan </w:t>
      </w:r>
      <w:r w:rsidR="0000102F">
        <w:rPr>
          <w:rFonts w:ascii="Times New Roman" w:eastAsia="Times New Roman" w:hAnsi="Times New Roman" w:cs="Times New Roman"/>
          <w:sz w:val="24"/>
          <w:szCs w:val="24"/>
          <w:lang w:eastAsia="hr-HR"/>
        </w:rPr>
        <w:t>Vinter, Milan Borak</w:t>
      </w:r>
      <w:r w:rsidR="00423149">
        <w:rPr>
          <w:rFonts w:ascii="Times New Roman" w:eastAsia="Times New Roman" w:hAnsi="Times New Roman" w:cs="Times New Roman"/>
          <w:sz w:val="24"/>
          <w:szCs w:val="24"/>
          <w:lang w:eastAsia="hr-HR"/>
        </w:rPr>
        <w:t>, Vlado Hip, Marijan Županić, Nives Božić</w:t>
      </w:r>
    </w:p>
    <w:p w:rsidR="00534E57" w:rsidRDefault="00534E57" w:rsidP="00B319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34E57" w:rsidRPr="009D01B1" w:rsidRDefault="00534E57" w:rsidP="00B319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534E5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ODSUTNI:</w:t>
      </w:r>
      <w:r w:rsidR="00951D8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42314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Marina </w:t>
      </w:r>
      <w:proofErr w:type="spellStart"/>
      <w:r w:rsidR="00423149">
        <w:rPr>
          <w:rFonts w:ascii="Times New Roman" w:eastAsia="Times New Roman" w:hAnsi="Times New Roman" w:cs="Times New Roman"/>
          <w:sz w:val="24"/>
          <w:szCs w:val="24"/>
          <w:lang w:eastAsia="hr-HR"/>
        </w:rPr>
        <w:t>Košutar</w:t>
      </w:r>
      <w:proofErr w:type="spellEnd"/>
      <w:r w:rsidR="00141482">
        <w:rPr>
          <w:rFonts w:ascii="Times New Roman" w:eastAsia="Times New Roman" w:hAnsi="Times New Roman" w:cs="Times New Roman"/>
          <w:sz w:val="24"/>
          <w:szCs w:val="24"/>
          <w:lang w:eastAsia="hr-HR"/>
        </w:rPr>
        <w:t>, Stjepan Bistrović</w:t>
      </w:r>
    </w:p>
    <w:p w:rsidR="00B31972" w:rsidRPr="00F11A04" w:rsidRDefault="00B31972" w:rsidP="00B319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B31972" w:rsidRDefault="00B31972" w:rsidP="00B319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11A0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OSTALI PRISUTNI:</w:t>
      </w:r>
      <w:r w:rsidRPr="00F11A0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Mirko Korotaj, </w:t>
      </w:r>
      <w:r w:rsidR="00423149">
        <w:rPr>
          <w:rFonts w:ascii="Times New Roman" w:eastAsia="Times New Roman" w:hAnsi="Times New Roman" w:cs="Times New Roman"/>
          <w:sz w:val="24"/>
          <w:szCs w:val="24"/>
          <w:lang w:eastAsia="hr-HR"/>
        </w:rPr>
        <w:t>Žarko Rodeš</w:t>
      </w:r>
      <w:r w:rsidR="00141482">
        <w:rPr>
          <w:rFonts w:ascii="Times New Roman" w:eastAsia="Times New Roman" w:hAnsi="Times New Roman" w:cs="Times New Roman"/>
          <w:sz w:val="24"/>
          <w:szCs w:val="24"/>
          <w:lang w:eastAsia="hr-HR"/>
        </w:rPr>
        <w:t>, Ksenija Borić</w:t>
      </w:r>
    </w:p>
    <w:p w:rsidR="00B31972" w:rsidRPr="00F11A04" w:rsidRDefault="00B31972" w:rsidP="00B319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31972" w:rsidRPr="00F11A04" w:rsidRDefault="00B31972" w:rsidP="00B319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11A0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ZAPISNIČAR:</w:t>
      </w:r>
      <w:r w:rsidR="009046C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Gabriela Kos</w:t>
      </w:r>
    </w:p>
    <w:p w:rsidR="00B31972" w:rsidRPr="00F11A04" w:rsidRDefault="00B31972" w:rsidP="00B319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31972" w:rsidRDefault="00B31972" w:rsidP="00B319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11A04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Predsjednik Vijeća Darko Majhen </w:t>
      </w:r>
      <w:r w:rsidR="00141482">
        <w:rPr>
          <w:rFonts w:ascii="Times New Roman" w:eastAsia="Times New Roman" w:hAnsi="Times New Roman" w:cs="Times New Roman"/>
          <w:sz w:val="24"/>
          <w:szCs w:val="24"/>
          <w:lang w:eastAsia="hr-HR"/>
        </w:rPr>
        <w:t>otvara 19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F11A0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sjednicu Općinskog vijeća Općine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Cestica, </w:t>
      </w:r>
      <w:r w:rsidRPr="00F11A04">
        <w:rPr>
          <w:rFonts w:ascii="Times New Roman" w:eastAsia="Times New Roman" w:hAnsi="Times New Roman" w:cs="Times New Roman"/>
          <w:sz w:val="24"/>
          <w:szCs w:val="24"/>
          <w:lang w:eastAsia="hr-HR"/>
        </w:rPr>
        <w:t>pozdravlja sve vijećnike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te konstatira da </w:t>
      </w:r>
      <w:r w:rsidR="00951D8B">
        <w:rPr>
          <w:rFonts w:ascii="Times New Roman" w:eastAsia="Times New Roman" w:hAnsi="Times New Roman" w:cs="Times New Roman"/>
          <w:sz w:val="24"/>
          <w:szCs w:val="24"/>
          <w:lang w:eastAsia="hr-HR"/>
        </w:rPr>
        <w:t>je od 15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vijećnika/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ca</w:t>
      </w:r>
      <w:proofErr w:type="spellEnd"/>
      <w:r w:rsidR="009D01B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141482">
        <w:rPr>
          <w:rFonts w:ascii="Times New Roman" w:eastAsia="Times New Roman" w:hAnsi="Times New Roman" w:cs="Times New Roman"/>
          <w:sz w:val="24"/>
          <w:szCs w:val="24"/>
          <w:lang w:eastAsia="hr-HR"/>
        </w:rPr>
        <w:t>prisutno 13</w:t>
      </w:r>
      <w:r w:rsidR="00951D8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vijećnika/</w:t>
      </w:r>
      <w:proofErr w:type="spellStart"/>
      <w:r w:rsidR="00951D8B">
        <w:rPr>
          <w:rFonts w:ascii="Times New Roman" w:eastAsia="Times New Roman" w:hAnsi="Times New Roman" w:cs="Times New Roman"/>
          <w:sz w:val="24"/>
          <w:szCs w:val="24"/>
          <w:lang w:eastAsia="hr-HR"/>
        </w:rPr>
        <w:t>ca</w:t>
      </w:r>
      <w:proofErr w:type="spellEnd"/>
      <w:r w:rsidR="00951D8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te </w:t>
      </w:r>
      <w:r w:rsidR="009D01B1">
        <w:rPr>
          <w:rFonts w:ascii="Times New Roman" w:eastAsia="Times New Roman" w:hAnsi="Times New Roman" w:cs="Times New Roman"/>
          <w:sz w:val="24"/>
          <w:szCs w:val="24"/>
          <w:lang w:eastAsia="hr-HR"/>
        </w:rPr>
        <w:t>pos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toji kvorum </w:t>
      </w:r>
      <w:r w:rsidR="009D01B1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Pr="00F11A0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Odluke </w:t>
      </w:r>
      <w:r w:rsidR="009D01B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se </w:t>
      </w:r>
      <w:r w:rsidRPr="00F11A04">
        <w:rPr>
          <w:rFonts w:ascii="Times New Roman" w:eastAsia="Times New Roman" w:hAnsi="Times New Roman" w:cs="Times New Roman"/>
          <w:sz w:val="24"/>
          <w:szCs w:val="24"/>
          <w:lang w:eastAsia="hr-HR"/>
        </w:rPr>
        <w:t>mogu donosit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Pr="00F11A0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pravovaljano. </w:t>
      </w:r>
      <w:r w:rsidR="00423149">
        <w:rPr>
          <w:rFonts w:ascii="Times New Roman" w:eastAsia="Times New Roman" w:hAnsi="Times New Roman" w:cs="Times New Roman"/>
          <w:sz w:val="24"/>
          <w:szCs w:val="24"/>
          <w:lang w:eastAsia="hr-HR"/>
        </w:rPr>
        <w:t>V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ijećnici </w:t>
      </w:r>
      <w:r w:rsidR="0042314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su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 mate</w:t>
      </w:r>
      <w:r w:rsidR="00141482">
        <w:rPr>
          <w:rFonts w:ascii="Times New Roman" w:eastAsia="Times New Roman" w:hAnsi="Times New Roman" w:cs="Times New Roman"/>
          <w:sz w:val="24"/>
          <w:szCs w:val="24"/>
          <w:lang w:eastAsia="hr-HR"/>
        </w:rPr>
        <w:t>rijalima dobili Zapisnik sa 18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 sjednice</w:t>
      </w:r>
      <w:r w:rsidR="0014148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Općins</w:t>
      </w:r>
      <w:r w:rsidR="00423149">
        <w:rPr>
          <w:rFonts w:ascii="Times New Roman" w:eastAsia="Times New Roman" w:hAnsi="Times New Roman" w:cs="Times New Roman"/>
          <w:sz w:val="24"/>
          <w:szCs w:val="24"/>
          <w:lang w:eastAsia="hr-HR"/>
        </w:rPr>
        <w:t>kog vijeća Općine Cestica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te pita prisutne da li ima kakvih primjedaba na Zapisnik?</w:t>
      </w:r>
      <w:r w:rsidR="0042314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141482">
        <w:rPr>
          <w:rFonts w:ascii="Times New Roman" w:eastAsia="Times New Roman" w:hAnsi="Times New Roman" w:cs="Times New Roman"/>
          <w:sz w:val="24"/>
          <w:szCs w:val="24"/>
          <w:lang w:eastAsia="hr-HR"/>
        </w:rPr>
        <w:t>Vijećnik Vlado Hip želi da se kod odgovora ispravi dio gdje piše da će POS-ovi stanovi biti između 1.200,00</w:t>
      </w:r>
      <w:r w:rsidR="007F4DB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1.300,00 kn na iznos od 1.319,2</w:t>
      </w:r>
      <w:r w:rsidR="00141482">
        <w:rPr>
          <w:rFonts w:ascii="Times New Roman" w:eastAsia="Times New Roman" w:hAnsi="Times New Roman" w:cs="Times New Roman"/>
          <w:sz w:val="24"/>
          <w:szCs w:val="24"/>
          <w:lang w:eastAsia="hr-HR"/>
        </w:rPr>
        <w:t>0 kn, također želi da se presluša snimka i doda u točci 4. njegovo pitanje, a prije pitanja vijećnika Ivana Hohnjeca</w:t>
      </w:r>
      <w:r w:rsidR="007F4DB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odnosno on se na mene nadovezao</w:t>
      </w:r>
      <w:r w:rsidR="00141482">
        <w:rPr>
          <w:rFonts w:ascii="Times New Roman" w:eastAsia="Times New Roman" w:hAnsi="Times New Roman" w:cs="Times New Roman"/>
          <w:sz w:val="24"/>
          <w:szCs w:val="24"/>
          <w:lang w:eastAsia="hr-HR"/>
        </w:rPr>
        <w:t>. Ka</w:t>
      </w:r>
      <w:r w:rsidR="0042314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ko </w:t>
      </w:r>
      <w:r w:rsidR="0014148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daljnjih </w:t>
      </w:r>
      <w:r w:rsidR="00423149">
        <w:rPr>
          <w:rFonts w:ascii="Times New Roman" w:eastAsia="Times New Roman" w:hAnsi="Times New Roman" w:cs="Times New Roman"/>
          <w:sz w:val="24"/>
          <w:szCs w:val="24"/>
          <w:lang w:eastAsia="hr-HR"/>
        </w:rPr>
        <w:t>primjedaba</w:t>
      </w:r>
      <w:r w:rsidR="0014148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više</w:t>
      </w:r>
      <w:r w:rsidR="0042314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nema</w:t>
      </w:r>
      <w:r w:rsidR="00534E5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stavlja Zapisnik sa 1</w:t>
      </w:r>
      <w:r w:rsidR="00141482">
        <w:rPr>
          <w:rFonts w:ascii="Times New Roman" w:eastAsia="Times New Roman" w:hAnsi="Times New Roman" w:cs="Times New Roman"/>
          <w:sz w:val="24"/>
          <w:szCs w:val="24"/>
          <w:lang w:eastAsia="hr-HR"/>
        </w:rPr>
        <w:t>8</w:t>
      </w:r>
      <w:r w:rsidR="00951D8B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00102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sjednice</w:t>
      </w:r>
      <w:r w:rsidR="0042314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141482">
        <w:rPr>
          <w:rFonts w:ascii="Times New Roman" w:eastAsia="Times New Roman" w:hAnsi="Times New Roman" w:cs="Times New Roman"/>
          <w:sz w:val="24"/>
          <w:szCs w:val="24"/>
          <w:lang w:eastAsia="hr-HR"/>
        </w:rPr>
        <w:t>sa ispravcima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 usvajanje. </w:t>
      </w:r>
      <w:r w:rsidR="00742C33">
        <w:rPr>
          <w:rFonts w:ascii="Times New Roman" w:eastAsia="Times New Roman" w:hAnsi="Times New Roman" w:cs="Times New Roman"/>
          <w:sz w:val="24"/>
          <w:szCs w:val="24"/>
          <w:lang w:eastAsia="hr-HR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vi</w:t>
      </w:r>
      <w:r w:rsidR="00742C3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vijećnici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glasaju za te pre</w:t>
      </w:r>
      <w:r w:rsidR="00534E57">
        <w:rPr>
          <w:rFonts w:ascii="Times New Roman" w:eastAsia="Times New Roman" w:hAnsi="Times New Roman" w:cs="Times New Roman"/>
          <w:sz w:val="24"/>
          <w:szCs w:val="24"/>
          <w:lang w:eastAsia="hr-HR"/>
        </w:rPr>
        <w:t>dsjednik v</w:t>
      </w:r>
      <w:r w:rsidR="00141482">
        <w:rPr>
          <w:rFonts w:ascii="Times New Roman" w:eastAsia="Times New Roman" w:hAnsi="Times New Roman" w:cs="Times New Roman"/>
          <w:sz w:val="24"/>
          <w:szCs w:val="24"/>
          <w:lang w:eastAsia="hr-HR"/>
        </w:rPr>
        <w:t>ijeća konstatira da je Zapisnik</w:t>
      </w:r>
      <w:r w:rsidR="00951D8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sa</w:t>
      </w:r>
      <w:r w:rsidR="0014148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18</w:t>
      </w:r>
      <w:r w:rsidR="00951D8B">
        <w:rPr>
          <w:rFonts w:ascii="Times New Roman" w:eastAsia="Times New Roman" w:hAnsi="Times New Roman" w:cs="Times New Roman"/>
          <w:sz w:val="24"/>
          <w:szCs w:val="24"/>
          <w:lang w:eastAsia="hr-HR"/>
        </w:rPr>
        <w:t>. sjednice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usvojen jednoglasno</w:t>
      </w:r>
      <w:r w:rsidR="00423149">
        <w:rPr>
          <w:rFonts w:ascii="Times New Roman" w:eastAsia="Times New Roman" w:hAnsi="Times New Roman" w:cs="Times New Roman"/>
          <w:sz w:val="24"/>
          <w:szCs w:val="24"/>
          <w:lang w:eastAsia="hr-HR"/>
        </w:rPr>
        <w:t>, sa 1</w:t>
      </w:r>
      <w:r w:rsidR="00141482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="009046C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glasova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</w:p>
    <w:p w:rsidR="00B31972" w:rsidRDefault="00B31972" w:rsidP="00B319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76290" w:rsidRDefault="00B31972" w:rsidP="00D762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Prelazi se na Aktualni sat, pa predsjednik vijeća daje mogućnost vijećnicima/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cama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da postave pitanja.</w:t>
      </w:r>
    </w:p>
    <w:p w:rsidR="00314621" w:rsidRDefault="00314621" w:rsidP="00D762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043FA" w:rsidRDefault="00314621" w:rsidP="008820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</w:pPr>
      <w:r w:rsidRPr="00A37A5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>PITANJA:</w:t>
      </w:r>
    </w:p>
    <w:p w:rsidR="008820AF" w:rsidRPr="008820AF" w:rsidRDefault="008820AF" w:rsidP="008820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</w:pPr>
    </w:p>
    <w:p w:rsidR="00A37A5E" w:rsidRDefault="00423149" w:rsidP="001414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Vijećnica Nives Božić postavlja pitanja </w:t>
      </w:r>
      <w:r w:rsidR="0014148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da li će biti izgrađena kanalizacija i do POS-ovih stanova? </w:t>
      </w:r>
    </w:p>
    <w:p w:rsidR="00A740F3" w:rsidRDefault="00A740F3" w:rsidP="00827B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Vijećnik Tomislav Lazar </w:t>
      </w:r>
      <w:r w:rsidR="00594197">
        <w:rPr>
          <w:rFonts w:ascii="Times New Roman" w:eastAsia="Times New Roman" w:hAnsi="Times New Roman" w:cs="Times New Roman"/>
          <w:sz w:val="24"/>
          <w:szCs w:val="24"/>
          <w:lang w:eastAsia="hr-HR"/>
        </w:rPr>
        <w:t>govori o tome kako smatra da izrada kanalizacije na našem području dobro napreduje, no mještani mu ipak postavljaju pitanja, a vezano uz to kako će na području kanalizacija pokriti 2/3 općine, dok 1/3 neće biti trenutno pokrivena, a Općina će svojih sredstava izdvojiti više od 4 mil. kuna, pa da li će možda to biti dostatno za daljnju izgradnju</w:t>
      </w:r>
      <w:r w:rsidR="00A80C7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toj 1/3 naselja koja sad ne ulaze u to</w:t>
      </w:r>
      <w:bookmarkStart w:id="0" w:name="_GoBack"/>
      <w:bookmarkEnd w:id="0"/>
      <w:r w:rsidR="0059419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? </w:t>
      </w:r>
    </w:p>
    <w:p w:rsidR="00314621" w:rsidRDefault="00314621" w:rsidP="00E073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14621" w:rsidRDefault="00314621" w:rsidP="00B319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</w:pPr>
      <w:r w:rsidRPr="00E0732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>ODGOVORI:</w:t>
      </w:r>
    </w:p>
    <w:p w:rsidR="00E07323" w:rsidRPr="00E07323" w:rsidRDefault="00E07323" w:rsidP="00B319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</w:pPr>
    </w:p>
    <w:p w:rsidR="00594197" w:rsidRDefault="00314621" w:rsidP="00B319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Na</w:t>
      </w:r>
      <w:r w:rsidR="00A740F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pitanja vijećnice Nives Božić na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čelnik odgovara </w:t>
      </w:r>
      <w:r w:rsidR="0059419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sklopu aglomeracije to nije bilo u planu, no u dogovoru sa nadležnima naknadno se dogovorio taj zahvat i siguran je kako će to biti riješeno. </w:t>
      </w:r>
    </w:p>
    <w:p w:rsidR="00C71108" w:rsidRDefault="008B4A2B" w:rsidP="00B319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pitanje vijećnika Tomislava Lazara načelnik odgovara da </w:t>
      </w:r>
      <w:r w:rsidR="0059419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aglomeracija na području Općine ima tri faze, a mi smo trenutno u 1. fazi – sadašnji radovi, 2. faza je dio Otok </w:t>
      </w:r>
      <w:proofErr w:type="spellStart"/>
      <w:r w:rsidR="00594197">
        <w:rPr>
          <w:rFonts w:ascii="Times New Roman" w:eastAsia="Times New Roman" w:hAnsi="Times New Roman" w:cs="Times New Roman"/>
          <w:sz w:val="24"/>
          <w:szCs w:val="24"/>
          <w:lang w:eastAsia="hr-HR"/>
        </w:rPr>
        <w:t>Virja</w:t>
      </w:r>
      <w:proofErr w:type="spellEnd"/>
      <w:r w:rsidR="0059419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Dubrave K., a 3. faza </w:t>
      </w:r>
      <w:r w:rsidR="004B43B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je brdoviti dio – </w:t>
      </w:r>
      <w:proofErr w:type="spellStart"/>
      <w:r w:rsidR="004B43B0">
        <w:rPr>
          <w:rFonts w:ascii="Times New Roman" w:eastAsia="Times New Roman" w:hAnsi="Times New Roman" w:cs="Times New Roman"/>
          <w:sz w:val="24"/>
          <w:szCs w:val="24"/>
          <w:lang w:eastAsia="hr-HR"/>
        </w:rPr>
        <w:t>Natkrižovljan</w:t>
      </w:r>
      <w:proofErr w:type="spellEnd"/>
      <w:r w:rsidR="004B43B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Gradišće, Križanče, Jarki, </w:t>
      </w:r>
      <w:proofErr w:type="spellStart"/>
      <w:r w:rsidR="004B43B0">
        <w:rPr>
          <w:rFonts w:ascii="Times New Roman" w:eastAsia="Times New Roman" w:hAnsi="Times New Roman" w:cs="Times New Roman"/>
          <w:sz w:val="24"/>
          <w:szCs w:val="24"/>
          <w:lang w:eastAsia="hr-HR"/>
        </w:rPr>
        <w:t>Falinić</w:t>
      </w:r>
      <w:proofErr w:type="spellEnd"/>
      <w:r w:rsidR="004B43B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4B43B0">
        <w:rPr>
          <w:rFonts w:ascii="Times New Roman" w:eastAsia="Times New Roman" w:hAnsi="Times New Roman" w:cs="Times New Roman"/>
          <w:sz w:val="24"/>
          <w:szCs w:val="24"/>
          <w:lang w:eastAsia="hr-HR"/>
        </w:rPr>
        <w:t>Breg</w:t>
      </w:r>
      <w:proofErr w:type="spellEnd"/>
      <w:r w:rsidR="004B43B0">
        <w:rPr>
          <w:rFonts w:ascii="Times New Roman" w:eastAsia="Times New Roman" w:hAnsi="Times New Roman" w:cs="Times New Roman"/>
          <w:sz w:val="24"/>
          <w:szCs w:val="24"/>
          <w:lang w:eastAsia="hr-HR"/>
        </w:rPr>
        <w:t>, IGH radi pro</w:t>
      </w:r>
      <w:r w:rsidR="00C71108">
        <w:rPr>
          <w:rFonts w:ascii="Times New Roman" w:eastAsia="Times New Roman" w:hAnsi="Times New Roman" w:cs="Times New Roman"/>
          <w:sz w:val="24"/>
          <w:szCs w:val="24"/>
          <w:lang w:eastAsia="hr-HR"/>
        </w:rPr>
        <w:t>jekt ispitivanja na koji način ć</w:t>
      </w:r>
      <w:r w:rsidR="004B43B0">
        <w:rPr>
          <w:rFonts w:ascii="Times New Roman" w:eastAsia="Times New Roman" w:hAnsi="Times New Roman" w:cs="Times New Roman"/>
          <w:sz w:val="24"/>
          <w:szCs w:val="24"/>
          <w:lang w:eastAsia="hr-HR"/>
        </w:rPr>
        <w:t>e biti najbolje pristupiti sa izgradnjom kanalizacije, biti će potrebno više mini pročistača</w:t>
      </w:r>
      <w:r w:rsidR="00C7110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Mini pročistači će biti za oko pet domaćinstava koji su na nepristupačnim mjestima Općine. Kroz sedmogodišnje razdoblje trebala bi čitava Općina prekrivena kanalizacijom. </w:t>
      </w:r>
    </w:p>
    <w:p w:rsidR="00C71108" w:rsidRDefault="00E40421" w:rsidP="00B319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Vijećnik Vlado Hip postavlja pitanje</w:t>
      </w:r>
      <w:r w:rsidR="00C7110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da li će kanalizacija po glavnoj cesti ići sa jedne ili obje strane ceste te da li se može odstupati od projekta i u kojoj mjeri?</w:t>
      </w:r>
    </w:p>
    <w:p w:rsidR="00B00295" w:rsidRDefault="00E40421" w:rsidP="00B319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Načelnik odgovara </w:t>
      </w:r>
      <w:r w:rsidR="00C71108">
        <w:rPr>
          <w:rFonts w:ascii="Times New Roman" w:eastAsia="Times New Roman" w:hAnsi="Times New Roman" w:cs="Times New Roman"/>
          <w:sz w:val="24"/>
          <w:szCs w:val="24"/>
          <w:lang w:eastAsia="hr-HR"/>
        </w:rPr>
        <w:t>da se mora ići po projektu i da će se kopati sa obje strane ceste.</w:t>
      </w:r>
      <w:r w:rsidR="00827B4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827B4E" w:rsidRDefault="00827B4E" w:rsidP="00B319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046C3" w:rsidRDefault="00C71108" w:rsidP="00E404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Predsjednik vijeća p</w:t>
      </w:r>
      <w:r w:rsidR="00827B4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relazi na </w:t>
      </w:r>
      <w:r w:rsidR="00E40421">
        <w:rPr>
          <w:rFonts w:ascii="Times New Roman" w:eastAsia="Times New Roman" w:hAnsi="Times New Roman" w:cs="Times New Roman"/>
          <w:sz w:val="24"/>
          <w:szCs w:val="24"/>
          <w:lang w:eastAsia="hr-HR"/>
        </w:rPr>
        <w:t>utvrđivanje dnevnog</w:t>
      </w:r>
      <w:r w:rsidR="00827B4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red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 za 19</w:t>
      </w:r>
      <w:r w:rsidR="00E203E3">
        <w:rPr>
          <w:rFonts w:ascii="Times New Roman" w:eastAsia="Times New Roman" w:hAnsi="Times New Roman" w:cs="Times New Roman"/>
          <w:sz w:val="24"/>
          <w:szCs w:val="24"/>
          <w:lang w:eastAsia="hr-HR"/>
        </w:rPr>
        <w:t>. sjednicu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te </w:t>
      </w:r>
      <w:r w:rsidR="00E4042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pita </w:t>
      </w:r>
      <w:r w:rsidR="00B3197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da li ima </w:t>
      </w:r>
      <w:r w:rsidR="00E203E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B3197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netko dopunu </w:t>
      </w:r>
      <w:r w:rsidR="00E203E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ili izmjenu </w:t>
      </w:r>
      <w:r w:rsidR="00B31972">
        <w:rPr>
          <w:rFonts w:ascii="Times New Roman" w:eastAsia="Times New Roman" w:hAnsi="Times New Roman" w:cs="Times New Roman"/>
          <w:sz w:val="24"/>
          <w:szCs w:val="24"/>
          <w:lang w:eastAsia="hr-HR"/>
        </w:rPr>
        <w:t>dnevnog reda?</w:t>
      </w:r>
      <w:r w:rsidR="009046C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Dopune </w:t>
      </w:r>
      <w:r w:rsidR="00E203E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 izmjene </w:t>
      </w:r>
      <w:r w:rsidR="009046C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nema te </w:t>
      </w:r>
      <w:r w:rsidR="00093A3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daje predloženi dnevni red </w:t>
      </w:r>
      <w:r w:rsidR="009046C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usvajanje. </w:t>
      </w:r>
    </w:p>
    <w:p w:rsidR="009046C3" w:rsidRDefault="009046C3" w:rsidP="00E16F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</w:t>
      </w:r>
      <w:r w:rsidR="00A9204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onstatira da </w:t>
      </w:r>
      <w:r w:rsidR="00093A3F">
        <w:rPr>
          <w:rFonts w:ascii="Times New Roman" w:eastAsia="Times New Roman" w:hAnsi="Times New Roman" w:cs="Times New Roman"/>
          <w:sz w:val="24"/>
          <w:szCs w:val="24"/>
          <w:lang w:eastAsia="hr-HR"/>
        </w:rPr>
        <w:t>s</w:t>
      </w:r>
      <w:r w:rsidR="00B31972" w:rsidRPr="00F11A0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vi prisutni </w:t>
      </w:r>
      <w:r w:rsidR="00B3197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vijećnici </w:t>
      </w:r>
      <w:r w:rsidR="00093A3F">
        <w:rPr>
          <w:rFonts w:ascii="Times New Roman" w:eastAsia="Times New Roman" w:hAnsi="Times New Roman" w:cs="Times New Roman"/>
          <w:sz w:val="24"/>
          <w:szCs w:val="24"/>
          <w:lang w:eastAsia="hr-HR"/>
        </w:rPr>
        <w:t>glasaju za, pa je d</w:t>
      </w:r>
      <w:r w:rsidR="00B31972" w:rsidRPr="00F11A04">
        <w:rPr>
          <w:rFonts w:ascii="Times New Roman" w:eastAsia="Times New Roman" w:hAnsi="Times New Roman" w:cs="Times New Roman"/>
          <w:sz w:val="24"/>
          <w:szCs w:val="24"/>
          <w:lang w:eastAsia="hr-HR"/>
        </w:rPr>
        <w:t>ne</w:t>
      </w:r>
      <w:r w:rsidR="00B3197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vni red prihvaćen jednoglasno, sa </w:t>
      </w:r>
      <w:r w:rsidR="00C71108">
        <w:rPr>
          <w:rFonts w:ascii="Times New Roman" w:eastAsia="Times New Roman" w:hAnsi="Times New Roman" w:cs="Times New Roman"/>
          <w:sz w:val="24"/>
          <w:szCs w:val="24"/>
          <w:lang w:eastAsia="hr-HR"/>
        </w:rPr>
        <w:t>13</w:t>
      </w:r>
      <w:r w:rsidR="00A9204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E16F8E">
        <w:rPr>
          <w:rFonts w:ascii="Times New Roman" w:eastAsia="Times New Roman" w:hAnsi="Times New Roman" w:cs="Times New Roman"/>
          <w:sz w:val="24"/>
          <w:szCs w:val="24"/>
          <w:lang w:eastAsia="hr-HR"/>
        </w:rPr>
        <w:t>glasova:</w:t>
      </w:r>
    </w:p>
    <w:p w:rsidR="00827B4E" w:rsidRPr="00E16F8E" w:rsidRDefault="00827B4E" w:rsidP="00E16F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91C35" w:rsidRPr="00591C35" w:rsidRDefault="00B31972" w:rsidP="00591C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4005C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Dnevni red:</w:t>
      </w:r>
    </w:p>
    <w:p w:rsidR="00C71108" w:rsidRPr="00C71108" w:rsidRDefault="00C71108" w:rsidP="00C71108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lang w:eastAsia="hr-HR"/>
        </w:rPr>
      </w:pPr>
      <w:r w:rsidRPr="00C71108">
        <w:rPr>
          <w:rFonts w:ascii="Times New Roman" w:eastAsia="Times New Roman" w:hAnsi="Times New Roman" w:cs="Times New Roman"/>
          <w:sz w:val="24"/>
          <w:lang w:eastAsia="hr-HR"/>
        </w:rPr>
        <w:t xml:space="preserve">Prihvaćanje Polugodišnjeg izvještaja o izvršenju proračuna Općine Cestica na dan 30.06.2020. godine i Polugodišnjeg izvještaja o provedbi Plana razvojnih programa – investicija Općine Cestica do 30.06.2020. godine </w:t>
      </w:r>
    </w:p>
    <w:p w:rsidR="00C71108" w:rsidRPr="00C71108" w:rsidRDefault="00C71108" w:rsidP="00C71108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lang w:eastAsia="hr-HR"/>
        </w:rPr>
      </w:pPr>
      <w:r w:rsidRPr="00C71108">
        <w:rPr>
          <w:rFonts w:ascii="Times New Roman" w:eastAsia="Times New Roman" w:hAnsi="Times New Roman" w:cs="Times New Roman"/>
          <w:sz w:val="24"/>
          <w:lang w:eastAsia="hr-HR"/>
        </w:rPr>
        <w:t>Prijedlog Odluke o produljenju roka za izgradnju</w:t>
      </w:r>
      <w:r w:rsidRPr="00C7110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C71108">
        <w:rPr>
          <w:rFonts w:ascii="Times New Roman" w:eastAsia="Times New Roman" w:hAnsi="Times New Roman" w:cs="Times New Roman"/>
          <w:sz w:val="24"/>
          <w:lang w:eastAsia="hr-HR"/>
        </w:rPr>
        <w:t xml:space="preserve">skladišne hale za proizvodnju dijelova obuće i ostalih komponenti u Gospodarskoj zoni Cestica – lokacija Otok Virje </w:t>
      </w:r>
    </w:p>
    <w:p w:rsidR="00C71108" w:rsidRPr="00C71108" w:rsidRDefault="00C71108" w:rsidP="00C71108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lang w:eastAsia="hr-HR"/>
        </w:rPr>
      </w:pPr>
      <w:r w:rsidRPr="00C71108">
        <w:rPr>
          <w:rFonts w:ascii="Times New Roman" w:eastAsia="Times New Roman" w:hAnsi="Times New Roman" w:cs="Times New Roman"/>
          <w:sz w:val="24"/>
          <w:lang w:eastAsia="hr-HR"/>
        </w:rPr>
        <w:t>Prijedlog Odluke o produljenju roka za izgradnju proizvodne zgrade za izradu i montažu građevinskih kranova u Gospodarskoj zoni Cestica – lokacija Otok Virje</w:t>
      </w:r>
    </w:p>
    <w:p w:rsidR="00C71108" w:rsidRPr="00C71108" w:rsidRDefault="00C71108" w:rsidP="00C71108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lang w:eastAsia="hr-HR"/>
        </w:rPr>
      </w:pPr>
      <w:r w:rsidRPr="00C71108">
        <w:rPr>
          <w:rFonts w:ascii="Times New Roman" w:eastAsia="Times New Roman" w:hAnsi="Times New Roman" w:cs="Times New Roman"/>
          <w:sz w:val="24"/>
          <w:lang w:eastAsia="hr-HR"/>
        </w:rPr>
        <w:t>Prijedlog Odluke o dodjeli javnih priznanja Općine Cestica u 2020. godini</w:t>
      </w:r>
    </w:p>
    <w:p w:rsidR="00C71108" w:rsidRPr="00C71108" w:rsidRDefault="00C71108" w:rsidP="00C71108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lang w:eastAsia="hr-HR"/>
        </w:rPr>
      </w:pPr>
      <w:r w:rsidRPr="00C71108">
        <w:rPr>
          <w:rFonts w:ascii="Times New Roman" w:eastAsia="Times New Roman" w:hAnsi="Times New Roman" w:cs="Times New Roman"/>
          <w:sz w:val="24"/>
          <w:lang w:eastAsia="hr-HR"/>
        </w:rPr>
        <w:t>Izvješće o radu načelnika Općine Cestica za razdoblje od 01.01. – 30.06.2020. godine</w:t>
      </w:r>
    </w:p>
    <w:p w:rsidR="008820AF" w:rsidRDefault="008820AF" w:rsidP="0028270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B31972" w:rsidRDefault="00B31972" w:rsidP="00B319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F11A0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Točka 1.</w:t>
      </w:r>
    </w:p>
    <w:p w:rsidR="0028270B" w:rsidRPr="00AD6E5A" w:rsidRDefault="0028270B" w:rsidP="002827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POLUGODIŠNJI IZVJEŠTAJ </w:t>
      </w:r>
      <w:r w:rsidRPr="0028270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 IZVRŠENJU PRORAČUNA OPĆINE CESTICA NA DAN 30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.06.2020. GODINE I POLUGODIŠNJI IZVJEŠTAJ</w:t>
      </w:r>
      <w:r w:rsidRPr="0028270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O PROVEDBI PLANA RAZVOJNIH PROGRAMA – INVESTICIJA OPĆINE CESTICA DO 30.06.2020. GODINE </w:t>
      </w:r>
    </w:p>
    <w:p w:rsidR="00E40421" w:rsidRDefault="00E40421" w:rsidP="002827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31972" w:rsidRPr="00292881" w:rsidRDefault="00B31972" w:rsidP="006435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92881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Predsjednik vijeća otvara </w:t>
      </w:r>
      <w:r w:rsidR="00534E5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1. </w:t>
      </w:r>
      <w:r w:rsidRPr="00292881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točku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te </w:t>
      </w:r>
      <w:r w:rsidRPr="00F11A04">
        <w:rPr>
          <w:rFonts w:ascii="Times New Roman" w:hAnsi="Times New Roman" w:cs="Times New Roman"/>
          <w:sz w:val="24"/>
          <w:szCs w:val="24"/>
        </w:rPr>
        <w:t xml:space="preserve">moli </w:t>
      </w:r>
      <w:r w:rsidR="0028270B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>čelni</w:t>
      </w:r>
      <w:r w:rsidR="0028270B">
        <w:rPr>
          <w:rFonts w:ascii="Times New Roman" w:hAnsi="Times New Roman" w:cs="Times New Roman"/>
          <w:sz w:val="24"/>
          <w:szCs w:val="24"/>
        </w:rPr>
        <w:t>ka</w:t>
      </w:r>
      <w:r>
        <w:rPr>
          <w:rFonts w:ascii="Times New Roman" w:hAnsi="Times New Roman" w:cs="Times New Roman"/>
          <w:sz w:val="24"/>
          <w:szCs w:val="24"/>
        </w:rPr>
        <w:t xml:space="preserve"> za obrazloženje. </w:t>
      </w:r>
    </w:p>
    <w:p w:rsidR="00CC692C" w:rsidRDefault="0028270B" w:rsidP="006B78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Načelnik </w:t>
      </w:r>
      <w:r w:rsidR="00542266">
        <w:rPr>
          <w:rFonts w:ascii="Times New Roman" w:hAnsi="Times New Roman" w:cs="Times New Roman"/>
          <w:sz w:val="24"/>
          <w:szCs w:val="24"/>
        </w:rPr>
        <w:t xml:space="preserve">objašnjava kako </w:t>
      </w:r>
      <w:r>
        <w:rPr>
          <w:rFonts w:ascii="Times New Roman" w:hAnsi="Times New Roman" w:cs="Times New Roman"/>
          <w:sz w:val="24"/>
          <w:szCs w:val="24"/>
        </w:rPr>
        <w:t xml:space="preserve">ta točka sastoji od obrazloženja odnosno tekstualnog djela, </w:t>
      </w:r>
      <w:r w:rsidR="00647C5A">
        <w:rPr>
          <w:rFonts w:ascii="Times New Roman" w:hAnsi="Times New Roman" w:cs="Times New Roman"/>
          <w:sz w:val="24"/>
          <w:szCs w:val="24"/>
        </w:rPr>
        <w:t>smog izvršenja i Polugodišnjeg izvještaja o provedbi Plana razvojnih programa – investicija Općine Cestica do 30.06.2020. godine. Nadalje govori da su primici od financijske imovine i zaduživanja bili 6.500.000,00 kn, dok je kredit koji je odobren od HBOR-a 5.377.454,50 kn i na kraju manjak iznosi 4.196.999,41 kn što znači da je smanjen za oko 2.500.000,00 kn</w:t>
      </w:r>
      <w:r w:rsidR="00542266">
        <w:rPr>
          <w:rFonts w:ascii="Times New Roman" w:hAnsi="Times New Roman" w:cs="Times New Roman"/>
          <w:sz w:val="24"/>
          <w:szCs w:val="24"/>
        </w:rPr>
        <w:t>.</w:t>
      </w:r>
    </w:p>
    <w:p w:rsidR="00B31972" w:rsidRDefault="006D4097" w:rsidP="00B319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Predsjednik vijeća zahvaljuje </w:t>
      </w:r>
      <w:r w:rsidR="00647C5A">
        <w:rPr>
          <w:rFonts w:ascii="Times New Roman" w:hAnsi="Times New Roman" w:cs="Times New Roman"/>
          <w:sz w:val="24"/>
          <w:szCs w:val="24"/>
        </w:rPr>
        <w:t>načelniku</w:t>
      </w:r>
      <w:r>
        <w:rPr>
          <w:rFonts w:ascii="Times New Roman" w:hAnsi="Times New Roman" w:cs="Times New Roman"/>
          <w:sz w:val="24"/>
          <w:szCs w:val="24"/>
        </w:rPr>
        <w:t xml:space="preserve"> na </w:t>
      </w:r>
      <w:r w:rsidR="00CC692C">
        <w:rPr>
          <w:rFonts w:ascii="Times New Roman" w:hAnsi="Times New Roman" w:cs="Times New Roman"/>
          <w:sz w:val="24"/>
          <w:szCs w:val="24"/>
        </w:rPr>
        <w:t>objašnjenu</w:t>
      </w:r>
      <w:r w:rsidR="006B78B8">
        <w:rPr>
          <w:rFonts w:ascii="Times New Roman" w:hAnsi="Times New Roman" w:cs="Times New Roman"/>
          <w:sz w:val="24"/>
          <w:szCs w:val="24"/>
        </w:rPr>
        <w:t xml:space="preserve"> te</w:t>
      </w:r>
      <w:r w:rsidR="002C307E">
        <w:rPr>
          <w:rFonts w:ascii="Times New Roman" w:hAnsi="Times New Roman" w:cs="Times New Roman"/>
          <w:sz w:val="24"/>
          <w:szCs w:val="24"/>
        </w:rPr>
        <w:t xml:space="preserve"> otvara raspravu</w:t>
      </w:r>
      <w:r w:rsidR="001E7948">
        <w:rPr>
          <w:rFonts w:ascii="Times New Roman" w:hAnsi="Times New Roman" w:cs="Times New Roman"/>
          <w:sz w:val="24"/>
          <w:szCs w:val="24"/>
        </w:rPr>
        <w:t>.</w:t>
      </w:r>
    </w:p>
    <w:p w:rsidR="00CB7AB9" w:rsidRDefault="00CC692C" w:rsidP="00B319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Nitko se</w:t>
      </w:r>
      <w:r w:rsidR="00D51B66">
        <w:rPr>
          <w:rFonts w:ascii="Times New Roman" w:hAnsi="Times New Roman" w:cs="Times New Roman"/>
          <w:sz w:val="24"/>
          <w:szCs w:val="24"/>
        </w:rPr>
        <w:t xml:space="preserve"> </w:t>
      </w:r>
      <w:r w:rsidR="00534E57">
        <w:rPr>
          <w:rFonts w:ascii="Times New Roman" w:hAnsi="Times New Roman" w:cs="Times New Roman"/>
          <w:sz w:val="24"/>
          <w:szCs w:val="24"/>
        </w:rPr>
        <w:t>ne javlja za raspravu</w:t>
      </w:r>
      <w:r w:rsidR="00CB7AB9">
        <w:rPr>
          <w:rFonts w:ascii="Times New Roman" w:hAnsi="Times New Roman" w:cs="Times New Roman"/>
          <w:sz w:val="24"/>
          <w:szCs w:val="24"/>
        </w:rPr>
        <w:t>.</w:t>
      </w:r>
    </w:p>
    <w:p w:rsidR="00EA5331" w:rsidRDefault="00B31972" w:rsidP="00EA533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CD2080">
        <w:rPr>
          <w:rFonts w:ascii="Times New Roman" w:hAnsi="Times New Roman" w:cs="Times New Roman"/>
          <w:sz w:val="24"/>
          <w:szCs w:val="24"/>
        </w:rPr>
        <w:t>Pre</w:t>
      </w:r>
      <w:r w:rsidRPr="00CD208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dsjednik vijeća zatvara raspravu</w:t>
      </w:r>
      <w:r w:rsidRPr="00CD208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te daje </w:t>
      </w:r>
      <w:r w:rsidR="00647C5A">
        <w:rPr>
          <w:rFonts w:ascii="Times New Roman" w:eastAsia="Times New Roman" w:hAnsi="Times New Roman" w:cs="Times New Roman"/>
          <w:sz w:val="24"/>
          <w:szCs w:val="24"/>
          <w:lang w:eastAsia="hr-HR"/>
        </w:rPr>
        <w:t>P</w:t>
      </w:r>
      <w:r w:rsidR="00647C5A" w:rsidRPr="00647C5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olugodišnji izvještaj o izvršenju proračuna </w:t>
      </w:r>
      <w:r w:rsidR="00236D1E">
        <w:rPr>
          <w:rFonts w:ascii="Times New Roman" w:eastAsia="Times New Roman" w:hAnsi="Times New Roman" w:cs="Times New Roman"/>
          <w:sz w:val="24"/>
          <w:szCs w:val="24"/>
          <w:lang w:eastAsia="hr-HR"/>
        </w:rPr>
        <w:t>Općine C</w:t>
      </w:r>
      <w:r w:rsidR="00647C5A" w:rsidRPr="00647C5A">
        <w:rPr>
          <w:rFonts w:ascii="Times New Roman" w:eastAsia="Times New Roman" w:hAnsi="Times New Roman" w:cs="Times New Roman"/>
          <w:sz w:val="24"/>
          <w:szCs w:val="24"/>
          <w:lang w:eastAsia="hr-HR"/>
        </w:rPr>
        <w:t>est</w:t>
      </w:r>
      <w:r w:rsidR="00236D1E">
        <w:rPr>
          <w:rFonts w:ascii="Times New Roman" w:eastAsia="Times New Roman" w:hAnsi="Times New Roman" w:cs="Times New Roman"/>
          <w:sz w:val="24"/>
          <w:szCs w:val="24"/>
          <w:lang w:eastAsia="hr-HR"/>
        </w:rPr>
        <w:t>ica na dan 30.06.2020. godine i P</w:t>
      </w:r>
      <w:r w:rsidR="00647C5A" w:rsidRPr="00647C5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olugodišnji izvještaj o provedbi plana </w:t>
      </w:r>
      <w:r w:rsidR="00647C5A" w:rsidRPr="00647C5A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 xml:space="preserve">razvojnih programa – investicija </w:t>
      </w:r>
      <w:r w:rsidR="00236D1E">
        <w:rPr>
          <w:rFonts w:ascii="Times New Roman" w:eastAsia="Times New Roman" w:hAnsi="Times New Roman" w:cs="Times New Roman"/>
          <w:sz w:val="24"/>
          <w:szCs w:val="24"/>
          <w:lang w:eastAsia="hr-HR"/>
        </w:rPr>
        <w:t>Općine C</w:t>
      </w:r>
      <w:r w:rsidR="00647C5A" w:rsidRPr="00647C5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estica do 30.06.2020. godine </w:t>
      </w:r>
      <w:r w:rsidR="00534E57">
        <w:rPr>
          <w:rFonts w:ascii="Times New Roman" w:eastAsia="Times New Roman" w:hAnsi="Times New Roman" w:cs="Times New Roman"/>
          <w:sz w:val="24"/>
          <w:szCs w:val="24"/>
          <w:lang w:eastAsia="hr-HR"/>
        </w:rPr>
        <w:t>na usvajanje</w:t>
      </w:r>
      <w:r w:rsidRPr="00EE221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Od </w:t>
      </w:r>
      <w:r w:rsidR="00236D1E">
        <w:rPr>
          <w:rFonts w:ascii="Times New Roman" w:eastAsia="Times New Roman" w:hAnsi="Times New Roman" w:cs="Times New Roman"/>
          <w:sz w:val="24"/>
          <w:szCs w:val="24"/>
          <w:lang w:eastAsia="hr-HR"/>
        </w:rPr>
        <w:t>13</w:t>
      </w:r>
      <w:r w:rsidR="008332B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EE2216">
        <w:rPr>
          <w:rFonts w:ascii="Times New Roman" w:eastAsia="Times New Roman" w:hAnsi="Times New Roman" w:cs="Times New Roman"/>
          <w:sz w:val="24"/>
          <w:szCs w:val="24"/>
          <w:lang w:eastAsia="hr-HR"/>
        </w:rPr>
        <w:t>vijećnika, svi glasaju za.</w:t>
      </w:r>
      <w:r w:rsidRPr="00EE221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Pred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sjednik vijeća konstatira da</w:t>
      </w:r>
      <w:r w:rsidR="00EA5331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="003057E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je </w:t>
      </w:r>
      <w:r w:rsidR="00236D1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</w:t>
      </w:r>
      <w:r w:rsidR="00236D1E" w:rsidRPr="00236D1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olugodišnji i</w:t>
      </w:r>
      <w:r w:rsidR="00236D1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zvještaj o izvršenju proračuna Općine C</w:t>
      </w:r>
      <w:r w:rsidR="00236D1E" w:rsidRPr="00236D1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esti</w:t>
      </w:r>
      <w:r w:rsidR="00236D1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ca na dan 30.06.2020. godine i P</w:t>
      </w:r>
      <w:r w:rsidR="00236D1E" w:rsidRPr="00236D1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olugodišnji izvještaj o provedbi plana razvojnih programa – inves</w:t>
      </w:r>
      <w:r w:rsidR="00236D1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ticija Općine C</w:t>
      </w:r>
      <w:r w:rsidR="00236D1E" w:rsidRPr="00236D1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estica do 30.06.2020. godine </w:t>
      </w:r>
      <w:r w:rsidR="003057EE" w:rsidRPr="003057E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usvojen jednoglasno</w:t>
      </w:r>
      <w:r w:rsidR="003057E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.</w:t>
      </w:r>
    </w:p>
    <w:p w:rsidR="00B31972" w:rsidRDefault="00B31972" w:rsidP="008820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C650A7" w:rsidRDefault="00C650A7" w:rsidP="005334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Točka 2. </w:t>
      </w:r>
      <w:r w:rsidR="0053349B" w:rsidRPr="0053349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</w:p>
    <w:p w:rsidR="00AD6E5A" w:rsidRDefault="00827B4E" w:rsidP="005334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827B4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="0051276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ODLUKA</w:t>
      </w:r>
      <w:r w:rsidR="00512766" w:rsidRPr="0051276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O PRODULJENJU ROKA ZA IZGRADNJU SKLADIŠNE HALE ZA PROIZVODNJU DIJELOVA OBUĆE I OSTALIH KOMPONENTI U GOSPODARSKOJ ZONI CESTICA – LOKACIJA OTOK VIRJE </w:t>
      </w:r>
    </w:p>
    <w:p w:rsidR="00512766" w:rsidRPr="00893C34" w:rsidRDefault="00512766" w:rsidP="005334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B31972" w:rsidRDefault="00B31972" w:rsidP="0053349B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F11A0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Predsjednik vijeća otvara točku 2.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="00A82C3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i daje riječ načelniku.</w:t>
      </w:r>
    </w:p>
    <w:p w:rsidR="00B47C2E" w:rsidRDefault="00B47C2E" w:rsidP="00B47C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B47C2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Načelnik ukratko objašnjava </w:t>
      </w:r>
      <w:r w:rsidR="0051276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kako nam je firma </w:t>
      </w:r>
      <w:r w:rsidR="00494A7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proofErr w:type="spellStart"/>
      <w:r w:rsidR="00494A7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Marconato</w:t>
      </w:r>
      <w:proofErr w:type="spellEnd"/>
      <w:r w:rsidR="00494A7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d.o.o. sa sjedištem u Otok </w:t>
      </w:r>
      <w:proofErr w:type="spellStart"/>
      <w:r w:rsidR="00494A7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Virju</w:t>
      </w:r>
      <w:proofErr w:type="spellEnd"/>
      <w:r w:rsidR="00494A7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poslala dopis sa zamolbom produljenja roka koji ističe u rujnu mjesecu, a radi smanjene proizvodnje odnosno smanjenog izvoza </w:t>
      </w:r>
      <w:r w:rsidR="00D50403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proizvoda radi </w:t>
      </w:r>
      <w:proofErr w:type="spellStart"/>
      <w:r w:rsidR="00D50403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Covid</w:t>
      </w:r>
      <w:proofErr w:type="spellEnd"/>
      <w:r w:rsidR="00D50403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-19. Predlaže da se produlji rok na godinu dana.</w:t>
      </w:r>
      <w:r w:rsidR="001E79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="0037038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</w:p>
    <w:p w:rsidR="00B31972" w:rsidRDefault="00B31972" w:rsidP="00A82C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Predsjednik vijeća otvara raspravu.</w:t>
      </w:r>
    </w:p>
    <w:p w:rsidR="00B31972" w:rsidRDefault="00B31972" w:rsidP="00A82C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Nitko se ne javlja za raspravu.</w:t>
      </w:r>
    </w:p>
    <w:p w:rsidR="00E16F8E" w:rsidRDefault="00B31972" w:rsidP="006F1B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CD2080">
        <w:rPr>
          <w:rFonts w:ascii="Times New Roman" w:hAnsi="Times New Roman" w:cs="Times New Roman"/>
          <w:sz w:val="24"/>
          <w:szCs w:val="24"/>
        </w:rPr>
        <w:t>Pre</w:t>
      </w:r>
      <w:r w:rsidRPr="00CD208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dsjednik vijeća zatvara raspravu</w:t>
      </w:r>
      <w:r w:rsidRPr="00CD208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 točci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Pr="00CD2080">
        <w:rPr>
          <w:rFonts w:ascii="Times New Roman" w:eastAsia="Times New Roman" w:hAnsi="Times New Roman" w:cs="Times New Roman"/>
          <w:sz w:val="24"/>
          <w:szCs w:val="24"/>
          <w:lang w:eastAsia="hr-HR"/>
        </w:rPr>
        <w:t>. dnevnog reda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i daje </w:t>
      </w:r>
      <w:r w:rsidR="00D50403">
        <w:rPr>
          <w:rFonts w:ascii="Times New Roman" w:eastAsia="Times New Roman" w:hAnsi="Times New Roman" w:cs="Times New Roman"/>
          <w:sz w:val="24"/>
          <w:szCs w:val="24"/>
          <w:lang w:eastAsia="hr-HR"/>
        </w:rPr>
        <w:t>Odluku</w:t>
      </w:r>
      <w:r w:rsidR="00D50403" w:rsidRPr="00D5040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 produljenju roka za izgradnju skladišne hale za proizvodnju dijelov</w:t>
      </w:r>
      <w:r w:rsidR="00D50403">
        <w:rPr>
          <w:rFonts w:ascii="Times New Roman" w:eastAsia="Times New Roman" w:hAnsi="Times New Roman" w:cs="Times New Roman"/>
          <w:sz w:val="24"/>
          <w:szCs w:val="24"/>
          <w:lang w:eastAsia="hr-HR"/>
        </w:rPr>
        <w:t>a obuće i ostalih komponenti u Gospodarskoj zoni Cestica – lokacija Otok V</w:t>
      </w:r>
      <w:r w:rsidR="00D50403" w:rsidRPr="00D5040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irje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na usvajanje. Od 1</w:t>
      </w:r>
      <w:r w:rsidR="00D50403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3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vijećnika</w:t>
      </w:r>
      <w:r w:rsidR="00D3500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/</w:t>
      </w:r>
      <w:proofErr w:type="spellStart"/>
      <w:r w:rsidR="00D3500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ca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, </w:t>
      </w:r>
      <w:r w:rsidR="00A473C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svi vijećnici/ce</w:t>
      </w:r>
      <w:r w:rsidR="00B47C2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glasa</w:t>
      </w:r>
      <w:r w:rsidR="00A473C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ju</w:t>
      </w:r>
      <w:r w:rsidR="00B47C2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za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. Predsjednik vijeća konstatira da je</w:t>
      </w:r>
      <w:r w:rsidR="00370385" w:rsidRPr="00370385">
        <w:t xml:space="preserve"> </w:t>
      </w:r>
      <w:r w:rsidR="001E7948" w:rsidRPr="001E7948">
        <w:rPr>
          <w:rFonts w:ascii="Times New Roman" w:hAnsi="Times New Roman" w:cs="Times New Roman"/>
          <w:sz w:val="24"/>
          <w:szCs w:val="24"/>
        </w:rPr>
        <w:t>Odluka</w:t>
      </w:r>
      <w:r w:rsidR="00D50403" w:rsidRPr="00D50403">
        <w:t xml:space="preserve"> </w:t>
      </w:r>
      <w:r w:rsidR="00D50403" w:rsidRPr="00D50403">
        <w:rPr>
          <w:rFonts w:ascii="Times New Roman" w:hAnsi="Times New Roman" w:cs="Times New Roman"/>
          <w:sz w:val="24"/>
          <w:szCs w:val="24"/>
        </w:rPr>
        <w:t>o produljenju roka za izgradnju skladišne hale za proizvodnju dijelov</w:t>
      </w:r>
      <w:r w:rsidR="00D50403">
        <w:rPr>
          <w:rFonts w:ascii="Times New Roman" w:hAnsi="Times New Roman" w:cs="Times New Roman"/>
          <w:sz w:val="24"/>
          <w:szCs w:val="24"/>
        </w:rPr>
        <w:t>a obuće i ostalih komponenti u Gospodarskoj zoni Cestica – lokacija Otok V</w:t>
      </w:r>
      <w:r w:rsidR="00D50403" w:rsidRPr="00D50403">
        <w:rPr>
          <w:rFonts w:ascii="Times New Roman" w:hAnsi="Times New Roman" w:cs="Times New Roman"/>
          <w:sz w:val="24"/>
          <w:szCs w:val="24"/>
        </w:rPr>
        <w:t>irje</w:t>
      </w:r>
      <w:r w:rsidR="001E7948" w:rsidRPr="001E7948">
        <w:rPr>
          <w:rFonts w:ascii="Times New Roman" w:hAnsi="Times New Roman" w:cs="Times New Roman"/>
          <w:sz w:val="24"/>
          <w:szCs w:val="24"/>
        </w:rPr>
        <w:t xml:space="preserve"> </w:t>
      </w:r>
      <w:r w:rsidR="008332B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usvojen</w:t>
      </w:r>
      <w:r w:rsidR="00D3500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a</w:t>
      </w:r>
      <w:r w:rsidR="00A473C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jednoglasno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.</w:t>
      </w:r>
    </w:p>
    <w:p w:rsidR="00E16F8E" w:rsidRDefault="00E16F8E" w:rsidP="00B31972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B31972" w:rsidRPr="00F11A04" w:rsidRDefault="00B31972" w:rsidP="00B319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F11A0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Točka 3.</w:t>
      </w:r>
    </w:p>
    <w:p w:rsidR="00B31972" w:rsidRDefault="00AD6E5A" w:rsidP="00D504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AD6E5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ODLUKA O </w:t>
      </w:r>
      <w:r w:rsidR="00D50403" w:rsidRPr="00D5040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PRODULJENJU ROKA ZA IZGRADNJU PROIZVODNE ZGRADE ZA IZRADU I MONTAŽU GRAĐEVINSKIH KRANOVA U GOSPODARSKOJ ZONI CESTICA – LOKACIJA OTOK VIRJE</w:t>
      </w:r>
    </w:p>
    <w:p w:rsidR="006F1B95" w:rsidRPr="007B441D" w:rsidRDefault="006F1B95" w:rsidP="00E16F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FD202C" w:rsidRDefault="00B31972" w:rsidP="00B319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F11A0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Predsjednik vijeća otvara točku 3</w:t>
      </w:r>
      <w:r w:rsidR="00D3500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. </w:t>
      </w:r>
      <w:r w:rsidR="00BD5F5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te </w:t>
      </w:r>
      <w:r w:rsidR="00D3500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daje riječ </w:t>
      </w:r>
      <w:r w:rsidR="00FD202C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načelniku.</w:t>
      </w:r>
    </w:p>
    <w:p w:rsidR="00D50403" w:rsidRPr="00D50403" w:rsidRDefault="00412889" w:rsidP="00D504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Načelnik </w:t>
      </w:r>
      <w:r w:rsidR="001E79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objašnjava da je </w:t>
      </w:r>
      <w:r w:rsidR="00D50403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firma </w:t>
      </w:r>
      <w:proofErr w:type="spellStart"/>
      <w:r w:rsidR="00D50403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Alba</w:t>
      </w:r>
      <w:proofErr w:type="spellEnd"/>
      <w:r w:rsidR="00D50403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– </w:t>
      </w:r>
      <w:proofErr w:type="spellStart"/>
      <w:r w:rsidR="00D50403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mont</w:t>
      </w:r>
      <w:proofErr w:type="spellEnd"/>
      <w:r w:rsidR="00D50403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d.o.o. sa sjedištem u Gornjem Vratnu zatražila produljenje iz razloga što firma radi za njemačko tržite, a u ovim uvjetima epidemije nije bilo moguće poslovati. </w:t>
      </w:r>
      <w:r w:rsidR="00D50403" w:rsidRPr="00D50403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Predlaže da se produlji rok na godinu dana.  </w:t>
      </w:r>
    </w:p>
    <w:p w:rsidR="00D50403" w:rsidRPr="00D50403" w:rsidRDefault="00D50403" w:rsidP="00D504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D50403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Predsjednik vijeća otvara raspravu.</w:t>
      </w:r>
    </w:p>
    <w:p w:rsidR="00D50403" w:rsidRPr="00D50403" w:rsidRDefault="00D50403" w:rsidP="00D504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D50403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Nitko se ne javlja za raspravu.</w:t>
      </w:r>
    </w:p>
    <w:p w:rsidR="00F83CBB" w:rsidRPr="00F83CBB" w:rsidRDefault="00D50403" w:rsidP="00D23B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D50403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Predsjednik vi</w:t>
      </w:r>
      <w:r w:rsidR="00D23B6A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jeća zatvara raspravu po točci 3</w:t>
      </w:r>
      <w:r w:rsidRPr="00D50403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. dnevnog reda, i daje Odluku o produljenju roka za izgradnju </w:t>
      </w:r>
      <w:r w:rsidR="00D23B6A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proizvodne zgrade</w:t>
      </w:r>
      <w:r w:rsidRPr="00D50403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za </w:t>
      </w:r>
      <w:r w:rsidR="00D23B6A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izradu i montažu građevinskih kranova</w:t>
      </w:r>
      <w:r w:rsidRPr="00D50403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u Gospodarskoj zoni Cestica – lokacija Otok Virje na usvajanje. Od 13 vijećnika/</w:t>
      </w:r>
      <w:proofErr w:type="spellStart"/>
      <w:r w:rsidRPr="00D50403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ca</w:t>
      </w:r>
      <w:proofErr w:type="spellEnd"/>
      <w:r w:rsidRPr="00D50403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, svi vijećnici/ce glasaju za. Predsjednik vijeća konstatira da je Odluka o produljenju roka za izgradnju </w:t>
      </w:r>
      <w:r w:rsidR="00D23B6A" w:rsidRPr="00D23B6A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proizvodne zgrade za izradu i montažu građevinskih kranova </w:t>
      </w:r>
      <w:r w:rsidRPr="00D50403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u Gospodarskoj zoni Cestica – lokacija Otok Virje </w:t>
      </w:r>
      <w:r w:rsidRPr="00D23B6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usvojena jednoglasno.</w:t>
      </w:r>
      <w:r w:rsidR="00D23B6A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</w:p>
    <w:p w:rsidR="00B47C2E" w:rsidRDefault="00B47C2E" w:rsidP="00FD20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31972" w:rsidRDefault="00B31972" w:rsidP="00B3197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B556E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Točka 4.</w:t>
      </w:r>
    </w:p>
    <w:p w:rsidR="00D23B6A" w:rsidRDefault="00AD6E5A" w:rsidP="00E16F8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AD6E5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ODLUKA O </w:t>
      </w:r>
      <w:r w:rsidR="00D23B6A" w:rsidRPr="00D23B6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DODJELI JAVNIH PRIZNANJA </w:t>
      </w:r>
    </w:p>
    <w:p w:rsidR="00C650A7" w:rsidRDefault="00D23B6A" w:rsidP="00E16F8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D23B6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OPĆINE CESTICA U 2020. GODINI </w:t>
      </w:r>
    </w:p>
    <w:p w:rsidR="00D23B6A" w:rsidRPr="00995578" w:rsidRDefault="00D23B6A" w:rsidP="00E16F8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FD202C" w:rsidRDefault="00B31972" w:rsidP="00B319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F11A0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redsj</w:t>
      </w:r>
      <w:r w:rsidR="0037038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ednik vijeća otvara točku 4. i </w:t>
      </w:r>
      <w:r w:rsidR="00D157D3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moli načelnika za </w:t>
      </w:r>
      <w:r w:rsidR="0037038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objašnj</w:t>
      </w:r>
      <w:r w:rsidR="00D157D3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enje.</w:t>
      </w:r>
    </w:p>
    <w:p w:rsidR="00B31972" w:rsidRDefault="00D157D3" w:rsidP="00B319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Načelnik objašnjava kako </w:t>
      </w:r>
      <w:r w:rsidR="00D23B6A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je bio raspisani javni poziv za davanje prijedloga javnih priznanja te da je </w:t>
      </w:r>
      <w:r w:rsidR="00781BF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HNS bio p</w:t>
      </w:r>
      <w:r w:rsidR="004E53A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redlagatelj nagrada i </w:t>
      </w:r>
      <w:proofErr w:type="spellStart"/>
      <w:r w:rsidR="004E53A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plakete</w:t>
      </w:r>
      <w:proofErr w:type="spellEnd"/>
      <w:r w:rsidR="004E53A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.</w:t>
      </w:r>
      <w:r w:rsidR="00D23B6A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Tanja Veršić je dala prijedlog za udomiteljske obitelji koje isključivo udomljavaju djecu te im se treba dati nagrada jer je to </w:t>
      </w:r>
      <w:r w:rsidR="004E53A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lastRenderedPageBreak/>
        <w:t>dobra gesta, NK Bratstvo je dao</w:t>
      </w:r>
      <w:r w:rsidR="00D23B6A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prijedlog za dodjelu nagrade Petru </w:t>
      </w:r>
      <w:proofErr w:type="spellStart"/>
      <w:r w:rsidR="00D23B6A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Juršići</w:t>
      </w:r>
      <w:proofErr w:type="spellEnd"/>
      <w:r w:rsidR="00D23B6A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kao osnivaču NK Bratstva koji je mnogo ulagao u klub i financijski i fizički, nadalje predlaže se </w:t>
      </w:r>
      <w:r w:rsidR="00781BF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Jelena Milec kao osnivačica KUD-a Cestica i dramske sekcije, a najviše za očuvanje tradi</w:t>
      </w:r>
      <w:r w:rsidR="004E53A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cijskih običaja našeg područja </w:t>
      </w:r>
      <w:r w:rsidR="00781BF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i </w:t>
      </w:r>
      <w:r w:rsidR="00D23B6A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DVD Vratno </w:t>
      </w:r>
      <w:r w:rsidR="00781BF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za 100-tu godišnjicu postojanja i aktivnog djelovanja kroz čitavo razdoblje postojanja.</w:t>
      </w:r>
      <w:r w:rsidR="0026437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</w:p>
    <w:p w:rsidR="00194A46" w:rsidRDefault="00B31972" w:rsidP="00FD20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</w:t>
      </w:r>
      <w:r w:rsidRPr="00F11A0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redsjednik vijeća o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tvara raspravu. </w:t>
      </w:r>
      <w:r w:rsidRPr="00F11A0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4E3DD6" w:rsidRDefault="004E3DD6" w:rsidP="00F607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Vijećnik </w:t>
      </w:r>
      <w:r w:rsidR="004E53AF">
        <w:rPr>
          <w:rFonts w:ascii="Times New Roman" w:eastAsia="Times New Roman" w:hAnsi="Times New Roman" w:cs="Times New Roman"/>
          <w:sz w:val="24"/>
          <w:szCs w:val="24"/>
          <w:lang w:eastAsia="hr-HR"/>
        </w:rPr>
        <w:t>Vlado Hip postavlja pitanje tko je ustvari predlagatelj nagrada, pošto je načelnik na početku rekao da je predlagatelj HNS, a onda u daljnjem govoru spominje NK Bratstvo? Načelnik odgovara da NK Bratstvo nije dali pismeni prijedlog, već su njega telefonski nazvali i dali svoj prijedlog, a koji je bio usvojen.</w:t>
      </w:r>
    </w:p>
    <w:p w:rsidR="00B31972" w:rsidRDefault="00B31972" w:rsidP="00B319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11A04">
        <w:rPr>
          <w:rFonts w:ascii="Times New Roman" w:eastAsia="Times New Roman" w:hAnsi="Times New Roman" w:cs="Times New Roman"/>
          <w:sz w:val="24"/>
          <w:szCs w:val="24"/>
          <w:lang w:eastAsia="hr-HR"/>
        </w:rPr>
        <w:t>Nitko se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4E3DD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više </w:t>
      </w:r>
      <w:r w:rsidRPr="00F11A04">
        <w:rPr>
          <w:rFonts w:ascii="Times New Roman" w:eastAsia="Times New Roman" w:hAnsi="Times New Roman" w:cs="Times New Roman"/>
          <w:sz w:val="24"/>
          <w:szCs w:val="24"/>
          <w:lang w:eastAsia="hr-HR"/>
        </w:rPr>
        <w:t>ne javlja za raspravu</w:t>
      </w:r>
      <w:r w:rsidR="000E249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te</w:t>
      </w:r>
      <w:r w:rsidR="0082380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predsjednik vijeća zaključuje raspravu</w:t>
      </w:r>
      <w:r w:rsidRPr="00F11A0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0E249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 </w:t>
      </w:r>
      <w:r w:rsidRPr="00F11A04">
        <w:rPr>
          <w:rFonts w:ascii="Times New Roman" w:eastAsia="Times New Roman" w:hAnsi="Times New Roman" w:cs="Times New Roman"/>
          <w:sz w:val="24"/>
          <w:szCs w:val="24"/>
          <w:lang w:eastAsia="hr-HR"/>
        </w:rPr>
        <w:t>daje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točku</w:t>
      </w:r>
      <w:r w:rsidRPr="00F11A0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4.</w:t>
      </w:r>
      <w:r w:rsidR="004E3DD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4E53AF">
        <w:rPr>
          <w:rFonts w:ascii="Times New Roman" w:eastAsia="Times New Roman" w:hAnsi="Times New Roman" w:cs="Times New Roman"/>
          <w:sz w:val="24"/>
          <w:szCs w:val="24"/>
          <w:lang w:eastAsia="hr-HR"/>
        </w:rPr>
        <w:t>n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 usvajanje.</w:t>
      </w:r>
    </w:p>
    <w:p w:rsidR="004E3DD6" w:rsidRDefault="00B31972" w:rsidP="004E53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 </w:t>
      </w:r>
      <w:r w:rsidR="004E53AF">
        <w:rPr>
          <w:rFonts w:ascii="Times New Roman" w:eastAsia="Times New Roman" w:hAnsi="Times New Roman" w:cs="Times New Roman"/>
          <w:sz w:val="24"/>
          <w:szCs w:val="24"/>
          <w:lang w:eastAsia="hr-HR"/>
        </w:rPr>
        <w:t>13</w:t>
      </w:r>
      <w:r w:rsidRPr="00F11A0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vijećnika</w:t>
      </w:r>
      <w:r w:rsidR="0026437F">
        <w:rPr>
          <w:rFonts w:ascii="Times New Roman" w:eastAsia="Times New Roman" w:hAnsi="Times New Roman" w:cs="Times New Roman"/>
          <w:sz w:val="24"/>
          <w:szCs w:val="24"/>
          <w:lang w:eastAsia="hr-HR"/>
        </w:rPr>
        <w:t>/</w:t>
      </w:r>
      <w:proofErr w:type="spellStart"/>
      <w:r w:rsidR="0026437F">
        <w:rPr>
          <w:rFonts w:ascii="Times New Roman" w:eastAsia="Times New Roman" w:hAnsi="Times New Roman" w:cs="Times New Roman"/>
          <w:sz w:val="24"/>
          <w:szCs w:val="24"/>
          <w:lang w:eastAsia="hr-HR"/>
        </w:rPr>
        <w:t>ca</w:t>
      </w:r>
      <w:proofErr w:type="spellEnd"/>
      <w:r w:rsidRPr="00F11A04">
        <w:rPr>
          <w:rFonts w:ascii="Times New Roman" w:eastAsia="Times New Roman" w:hAnsi="Times New Roman" w:cs="Times New Roman"/>
          <w:sz w:val="24"/>
          <w:szCs w:val="24"/>
          <w:lang w:eastAsia="hr-HR"/>
        </w:rPr>
        <w:t>, svi glasaju za.</w:t>
      </w:r>
      <w:r w:rsidRPr="00F11A0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Predsjednik vijeća konstatira da je</w:t>
      </w:r>
      <w:r w:rsidR="00194A4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="004E3DD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O</w:t>
      </w:r>
      <w:r w:rsidR="004E3DD6" w:rsidRPr="004E3DD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dluka o </w:t>
      </w:r>
      <w:r w:rsidR="004E53A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dodjeli javnih priznanja Općine Cestica u 2020. godini</w:t>
      </w:r>
      <w:r w:rsidR="004E3DD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="005123C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usvojen</w:t>
      </w:r>
      <w:r w:rsidR="000E249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a</w:t>
      </w:r>
      <w:r w:rsidRPr="005340B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jednoglasno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4E3DD6" w:rsidRDefault="004E3DD6" w:rsidP="00B319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31972" w:rsidRDefault="00B31972" w:rsidP="00B3197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B556E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Točka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5</w:t>
      </w:r>
      <w:r w:rsidRPr="00B556E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</w:p>
    <w:p w:rsidR="004904FA" w:rsidRDefault="004904FA" w:rsidP="004904F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4904F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IZVJEŠĆE O RADU NAČELNIKA OPĆINE CESTICA </w:t>
      </w:r>
    </w:p>
    <w:p w:rsidR="00C650A7" w:rsidRDefault="004904FA" w:rsidP="004904F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4904F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ZA RAZDOBLJE OD 01.01. – 30.06.2020. GODINE</w:t>
      </w:r>
    </w:p>
    <w:p w:rsidR="004904FA" w:rsidRPr="00995578" w:rsidRDefault="004904FA" w:rsidP="004904F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CA3264" w:rsidRDefault="00B31972" w:rsidP="00B225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F11A0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redsjednik vijeća </w:t>
      </w:r>
      <w:r w:rsidR="00B0274C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otvara t</w:t>
      </w:r>
      <w:r w:rsidR="00B6245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očku 5. te daje riječ načelniku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.</w:t>
      </w:r>
    </w:p>
    <w:p w:rsidR="00596260" w:rsidRDefault="00CA3264" w:rsidP="00A629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Načelnik </w:t>
      </w:r>
      <w:r w:rsidR="0026437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objašnjava </w:t>
      </w:r>
      <w:r w:rsidR="004E3DD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kako </w:t>
      </w:r>
      <w:r w:rsidR="004904FA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se u proteklih šest mjeseci aktivno radilo te da ima trenutno otvorenih 9 gradilišta, a to je pretežno vezano uz izgradnju kanalizacije, pa je bilo i mnogih izlazaka na teren jer su ljudi nezadovoljni  te se na licu mjesta mogu mnoge stvari ispraviti i ukloniti nepravilnosti. Također se započelo i sa izgradnjom POS-ovih stanova. Posla je bilo i oko raspisanog natječaja za potpore, od pisanja odluka do slaganja ugovora. </w:t>
      </w:r>
    </w:p>
    <w:p w:rsidR="002E683E" w:rsidRDefault="002E683E" w:rsidP="00B319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Predsjednik vijeća otvara raspravu.</w:t>
      </w:r>
    </w:p>
    <w:p w:rsidR="00B31972" w:rsidRDefault="00CA3264" w:rsidP="00B319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Nitko se</w:t>
      </w:r>
      <w:r w:rsidR="00B6245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B3197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ne javlja za raspravu, </w:t>
      </w:r>
      <w:r w:rsidR="00B31972" w:rsidRPr="00F11A04">
        <w:rPr>
          <w:rFonts w:ascii="Times New Roman" w:eastAsia="Times New Roman" w:hAnsi="Times New Roman" w:cs="Times New Roman"/>
          <w:sz w:val="24"/>
          <w:szCs w:val="24"/>
          <w:lang w:eastAsia="hr-HR"/>
        </w:rPr>
        <w:t>te daje</w:t>
      </w:r>
      <w:r w:rsidR="00B3197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točku</w:t>
      </w:r>
      <w:r w:rsidR="00B31972" w:rsidRPr="00F11A0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B31972">
        <w:rPr>
          <w:rFonts w:ascii="Times New Roman" w:eastAsia="Times New Roman" w:hAnsi="Times New Roman" w:cs="Times New Roman"/>
          <w:sz w:val="24"/>
          <w:szCs w:val="24"/>
          <w:lang w:eastAsia="hr-HR"/>
        </w:rPr>
        <w:t>5. na usvajanje.</w:t>
      </w:r>
    </w:p>
    <w:p w:rsidR="00E16F8E" w:rsidRDefault="00B31972" w:rsidP="00B225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 </w:t>
      </w:r>
      <w:r w:rsidR="004904FA">
        <w:rPr>
          <w:rFonts w:ascii="Times New Roman" w:eastAsia="Times New Roman" w:hAnsi="Times New Roman" w:cs="Times New Roman"/>
          <w:sz w:val="24"/>
          <w:szCs w:val="24"/>
          <w:lang w:eastAsia="hr-HR"/>
        </w:rPr>
        <w:t>13</w:t>
      </w:r>
      <w:r w:rsidRPr="00F11A0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vijećnika</w:t>
      </w:r>
      <w:r w:rsidR="0026437F">
        <w:rPr>
          <w:rFonts w:ascii="Times New Roman" w:eastAsia="Times New Roman" w:hAnsi="Times New Roman" w:cs="Times New Roman"/>
          <w:sz w:val="24"/>
          <w:szCs w:val="24"/>
          <w:lang w:eastAsia="hr-HR"/>
        </w:rPr>
        <w:t>/</w:t>
      </w:r>
      <w:proofErr w:type="spellStart"/>
      <w:r w:rsidR="0026437F">
        <w:rPr>
          <w:rFonts w:ascii="Times New Roman" w:eastAsia="Times New Roman" w:hAnsi="Times New Roman" w:cs="Times New Roman"/>
          <w:sz w:val="24"/>
          <w:szCs w:val="24"/>
          <w:lang w:eastAsia="hr-HR"/>
        </w:rPr>
        <w:t>ca</w:t>
      </w:r>
      <w:proofErr w:type="spellEnd"/>
      <w:r w:rsidRPr="00F11A04">
        <w:rPr>
          <w:rFonts w:ascii="Times New Roman" w:eastAsia="Times New Roman" w:hAnsi="Times New Roman" w:cs="Times New Roman"/>
          <w:sz w:val="24"/>
          <w:szCs w:val="24"/>
          <w:lang w:eastAsia="hr-HR"/>
        </w:rPr>
        <w:t>, svi glasaju za.</w:t>
      </w:r>
      <w:r w:rsidRPr="00F11A0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Predsjednik vijeća konstatira da je</w:t>
      </w:r>
      <w:r w:rsidRPr="000C1B2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="004904FA" w:rsidRPr="004904FA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Izvješće o radu načelnika Općine Cestica za razdoblje od 01.01. – 30.06.2020. godine</w:t>
      </w:r>
      <w:r w:rsidR="00B62454" w:rsidRPr="00B6245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="00FF36E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usvojen</w:t>
      </w:r>
      <w:r w:rsidR="004904F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</w:t>
      </w:r>
      <w:r w:rsidRPr="005340B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jednoglasno</w:t>
      </w:r>
      <w:r w:rsidR="00E16F8E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243630" w:rsidRDefault="00243630" w:rsidP="00AD6E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904FA" w:rsidRDefault="004904FA" w:rsidP="00AD6E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Prije samog završetka načelnik je vijećnicima/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cama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dao još nekoliko informacija oko organiziranja Svečane sjednice Općinskog vijeća Općine Cestica, a koje će biti dana 11. rujna 2020. godine s početkom u 16,00 sati u novoj dvorani Kulturnog centra. </w:t>
      </w:r>
      <w:r w:rsidR="007F4DBA">
        <w:rPr>
          <w:rFonts w:ascii="Times New Roman" w:eastAsia="Times New Roman" w:hAnsi="Times New Roman" w:cs="Times New Roman"/>
          <w:sz w:val="24"/>
          <w:szCs w:val="24"/>
          <w:lang w:eastAsia="hr-HR"/>
        </w:rPr>
        <w:t>Neće biti proslave u šatoru, nema glazbenog izvođača, samo sjednica sa najviše 100 uzvanika, podjela nagrada te domjenak u dvorani DVD-a.</w:t>
      </w:r>
    </w:p>
    <w:p w:rsidR="007F4DBA" w:rsidRDefault="007F4DBA" w:rsidP="00AD6E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31972" w:rsidRDefault="0022299E" w:rsidP="00E16F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299E">
        <w:rPr>
          <w:rFonts w:ascii="Times New Roman" w:eastAsia="Times New Roman" w:hAnsi="Times New Roman" w:cs="Times New Roman"/>
          <w:sz w:val="24"/>
          <w:szCs w:val="24"/>
          <w:lang w:eastAsia="hr-HR"/>
        </w:rPr>
        <w:t>Predsjednik vijeća konsta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tira da je dnevni red is</w:t>
      </w:r>
      <w:r w:rsidR="004544D0">
        <w:rPr>
          <w:rFonts w:ascii="Times New Roman" w:eastAsia="Times New Roman" w:hAnsi="Times New Roman" w:cs="Times New Roman"/>
          <w:sz w:val="24"/>
          <w:szCs w:val="24"/>
          <w:lang w:eastAsia="hr-HR"/>
        </w:rPr>
        <w:t>crpljen</w:t>
      </w:r>
      <w:r w:rsidR="002E683E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B31972">
        <w:rPr>
          <w:rFonts w:ascii="Times New Roman" w:hAnsi="Times New Roman" w:cs="Times New Roman"/>
          <w:sz w:val="24"/>
          <w:szCs w:val="24"/>
        </w:rPr>
        <w:t xml:space="preserve"> zahvalj</w:t>
      </w:r>
      <w:r>
        <w:rPr>
          <w:rFonts w:ascii="Times New Roman" w:hAnsi="Times New Roman" w:cs="Times New Roman"/>
          <w:sz w:val="24"/>
          <w:szCs w:val="24"/>
        </w:rPr>
        <w:t>uje vijećnicima/</w:t>
      </w:r>
      <w:proofErr w:type="spellStart"/>
      <w:r>
        <w:rPr>
          <w:rFonts w:ascii="Times New Roman" w:hAnsi="Times New Roman" w:cs="Times New Roman"/>
          <w:sz w:val="24"/>
          <w:szCs w:val="24"/>
        </w:rPr>
        <w:t>cama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 dolasku te </w:t>
      </w:r>
      <w:r w:rsidR="00B31972">
        <w:rPr>
          <w:rFonts w:ascii="Times New Roman" w:hAnsi="Times New Roman" w:cs="Times New Roman"/>
          <w:sz w:val="24"/>
          <w:szCs w:val="24"/>
        </w:rPr>
        <w:t xml:space="preserve">zaključuje </w:t>
      </w:r>
      <w:r w:rsidR="00A54D4A">
        <w:rPr>
          <w:rFonts w:ascii="Times New Roman" w:hAnsi="Times New Roman" w:cs="Times New Roman"/>
          <w:sz w:val="24"/>
          <w:szCs w:val="24"/>
        </w:rPr>
        <w:t>1</w:t>
      </w:r>
      <w:r w:rsidR="004904FA">
        <w:rPr>
          <w:rFonts w:ascii="Times New Roman" w:hAnsi="Times New Roman" w:cs="Times New Roman"/>
          <w:sz w:val="24"/>
          <w:szCs w:val="24"/>
        </w:rPr>
        <w:t>9</w:t>
      </w:r>
      <w:r w:rsidR="00B31972">
        <w:rPr>
          <w:rFonts w:ascii="Times New Roman" w:hAnsi="Times New Roman" w:cs="Times New Roman"/>
          <w:sz w:val="24"/>
          <w:szCs w:val="24"/>
        </w:rPr>
        <w:t>. sjednicu Općinskog vijeća Općine Cestica.</w:t>
      </w:r>
    </w:p>
    <w:p w:rsidR="00C650A7" w:rsidRDefault="00C650A7" w:rsidP="00E16F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2299E" w:rsidRDefault="00B31972" w:rsidP="00AD6E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1A04">
        <w:rPr>
          <w:rFonts w:ascii="Times New Roman" w:hAnsi="Times New Roman" w:cs="Times New Roman"/>
          <w:sz w:val="24"/>
          <w:szCs w:val="24"/>
        </w:rPr>
        <w:t xml:space="preserve">Sjednica </w:t>
      </w:r>
      <w:r>
        <w:rPr>
          <w:rFonts w:ascii="Times New Roman" w:hAnsi="Times New Roman" w:cs="Times New Roman"/>
          <w:sz w:val="24"/>
          <w:szCs w:val="24"/>
        </w:rPr>
        <w:t xml:space="preserve">završila u </w:t>
      </w:r>
      <w:r w:rsidR="004904FA">
        <w:rPr>
          <w:rFonts w:ascii="Times New Roman" w:hAnsi="Times New Roman" w:cs="Times New Roman"/>
          <w:sz w:val="24"/>
          <w:szCs w:val="24"/>
        </w:rPr>
        <w:t>20,4</w:t>
      </w:r>
      <w:r w:rsidR="00AD6E5A">
        <w:rPr>
          <w:rFonts w:ascii="Times New Roman" w:hAnsi="Times New Roman" w:cs="Times New Roman"/>
          <w:sz w:val="24"/>
          <w:szCs w:val="24"/>
        </w:rPr>
        <w:t>0</w:t>
      </w:r>
      <w:r w:rsidR="002229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sati.</w:t>
      </w:r>
    </w:p>
    <w:p w:rsidR="0022299E" w:rsidRDefault="0022299E" w:rsidP="00E16F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B53ED" w:rsidRDefault="003B53ED" w:rsidP="00E16F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B53ED" w:rsidRDefault="003B53ED" w:rsidP="00E16F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31972" w:rsidRPr="00F11A04" w:rsidRDefault="00B31972" w:rsidP="00B319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1A04">
        <w:rPr>
          <w:rFonts w:ascii="Times New Roman" w:hAnsi="Times New Roman" w:cs="Times New Roman"/>
          <w:sz w:val="24"/>
          <w:szCs w:val="24"/>
        </w:rPr>
        <w:t>ZAPISNIČAR:</w:t>
      </w:r>
    </w:p>
    <w:p w:rsidR="00B31972" w:rsidRDefault="00E16F8E" w:rsidP="00B31972">
      <w:pPr>
        <w:tabs>
          <w:tab w:val="righ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Gabriela Kos</w:t>
      </w:r>
    </w:p>
    <w:p w:rsidR="00B31972" w:rsidRPr="00F11A04" w:rsidRDefault="00B31972" w:rsidP="00B31972">
      <w:pPr>
        <w:tabs>
          <w:tab w:val="right" w:pos="907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11A04">
        <w:rPr>
          <w:rFonts w:ascii="Times New Roman" w:hAnsi="Times New Roman" w:cs="Times New Roman"/>
          <w:sz w:val="24"/>
          <w:szCs w:val="24"/>
        </w:rPr>
        <w:t>PREDSJEDNIK OPĆINSKOG VIJEĆA:</w:t>
      </w:r>
    </w:p>
    <w:p w:rsidR="00465E09" w:rsidRDefault="00B31972" w:rsidP="00B31972"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Pr="00F11A04">
        <w:rPr>
          <w:rFonts w:ascii="Times New Roman" w:hAnsi="Times New Roman" w:cs="Times New Roman"/>
          <w:sz w:val="24"/>
          <w:szCs w:val="24"/>
        </w:rPr>
        <w:t>Darko Majhen</w:t>
      </w:r>
      <w:r w:rsidR="00D801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8016E">
        <w:rPr>
          <w:rFonts w:ascii="Times New Roman" w:hAnsi="Times New Roman" w:cs="Times New Roman"/>
          <w:sz w:val="24"/>
          <w:szCs w:val="24"/>
        </w:rPr>
        <w:t>mag.pol</w:t>
      </w:r>
      <w:proofErr w:type="spellEnd"/>
      <w:r w:rsidR="00D8016E">
        <w:rPr>
          <w:rFonts w:ascii="Times New Roman" w:hAnsi="Times New Roman" w:cs="Times New Roman"/>
          <w:sz w:val="24"/>
          <w:szCs w:val="24"/>
        </w:rPr>
        <w:t>.</w:t>
      </w:r>
    </w:p>
    <w:sectPr w:rsidR="00465E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210C8"/>
    <w:multiLevelType w:val="hybridMultilevel"/>
    <w:tmpl w:val="5792102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6A4E98"/>
    <w:multiLevelType w:val="hybridMultilevel"/>
    <w:tmpl w:val="27C4CD12"/>
    <w:lvl w:ilvl="0" w:tplc="DC60D77A">
      <w:start w:val="1"/>
      <w:numFmt w:val="decimal"/>
      <w:lvlText w:val="%1."/>
      <w:lvlJc w:val="left"/>
      <w:pPr>
        <w:ind w:left="1785" w:hanging="360"/>
      </w:pPr>
      <w:rPr>
        <w:rFonts w:ascii="Times New Roman" w:eastAsia="Times New Roman" w:hAnsi="Times New Roman" w:cs="Times New Roman"/>
      </w:rPr>
    </w:lvl>
    <w:lvl w:ilvl="1" w:tplc="041A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2">
    <w:nsid w:val="377B3268"/>
    <w:multiLevelType w:val="hybridMultilevel"/>
    <w:tmpl w:val="C9381678"/>
    <w:lvl w:ilvl="0" w:tplc="91669D2A">
      <w:start w:val="1"/>
      <w:numFmt w:val="lowerLetter"/>
      <w:lvlText w:val="%1)"/>
      <w:lvlJc w:val="left"/>
      <w:pPr>
        <w:ind w:left="178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05" w:hanging="360"/>
      </w:pPr>
    </w:lvl>
    <w:lvl w:ilvl="2" w:tplc="041A001B" w:tentative="1">
      <w:start w:val="1"/>
      <w:numFmt w:val="lowerRoman"/>
      <w:lvlText w:val="%3."/>
      <w:lvlJc w:val="right"/>
      <w:pPr>
        <w:ind w:left="3225" w:hanging="180"/>
      </w:pPr>
    </w:lvl>
    <w:lvl w:ilvl="3" w:tplc="041A000F" w:tentative="1">
      <w:start w:val="1"/>
      <w:numFmt w:val="decimal"/>
      <w:lvlText w:val="%4."/>
      <w:lvlJc w:val="left"/>
      <w:pPr>
        <w:ind w:left="3945" w:hanging="360"/>
      </w:pPr>
    </w:lvl>
    <w:lvl w:ilvl="4" w:tplc="041A0019" w:tentative="1">
      <w:start w:val="1"/>
      <w:numFmt w:val="lowerLetter"/>
      <w:lvlText w:val="%5."/>
      <w:lvlJc w:val="left"/>
      <w:pPr>
        <w:ind w:left="4665" w:hanging="360"/>
      </w:pPr>
    </w:lvl>
    <w:lvl w:ilvl="5" w:tplc="041A001B" w:tentative="1">
      <w:start w:val="1"/>
      <w:numFmt w:val="lowerRoman"/>
      <w:lvlText w:val="%6."/>
      <w:lvlJc w:val="right"/>
      <w:pPr>
        <w:ind w:left="5385" w:hanging="180"/>
      </w:pPr>
    </w:lvl>
    <w:lvl w:ilvl="6" w:tplc="041A000F" w:tentative="1">
      <w:start w:val="1"/>
      <w:numFmt w:val="decimal"/>
      <w:lvlText w:val="%7."/>
      <w:lvlJc w:val="left"/>
      <w:pPr>
        <w:ind w:left="6105" w:hanging="360"/>
      </w:pPr>
    </w:lvl>
    <w:lvl w:ilvl="7" w:tplc="041A0019" w:tentative="1">
      <w:start w:val="1"/>
      <w:numFmt w:val="lowerLetter"/>
      <w:lvlText w:val="%8."/>
      <w:lvlJc w:val="left"/>
      <w:pPr>
        <w:ind w:left="6825" w:hanging="360"/>
      </w:pPr>
    </w:lvl>
    <w:lvl w:ilvl="8" w:tplc="041A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">
    <w:nsid w:val="3DEF2D9A"/>
    <w:multiLevelType w:val="hybridMultilevel"/>
    <w:tmpl w:val="65E6A97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491629"/>
    <w:multiLevelType w:val="hybridMultilevel"/>
    <w:tmpl w:val="4D0ADF92"/>
    <w:lvl w:ilvl="0" w:tplc="F26483C2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B35613"/>
    <w:multiLevelType w:val="hybridMultilevel"/>
    <w:tmpl w:val="611A8728"/>
    <w:lvl w:ilvl="0" w:tplc="CDA01290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6">
    <w:nsid w:val="4D707C00"/>
    <w:multiLevelType w:val="hybridMultilevel"/>
    <w:tmpl w:val="B154958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2658A7"/>
    <w:multiLevelType w:val="hybridMultilevel"/>
    <w:tmpl w:val="63D8D938"/>
    <w:lvl w:ilvl="0" w:tplc="29A4C86C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8">
    <w:nsid w:val="52A42783"/>
    <w:multiLevelType w:val="hybridMultilevel"/>
    <w:tmpl w:val="DCD21D70"/>
    <w:lvl w:ilvl="0" w:tplc="B1F210A8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9">
    <w:nsid w:val="597520F9"/>
    <w:multiLevelType w:val="hybridMultilevel"/>
    <w:tmpl w:val="78803B46"/>
    <w:lvl w:ilvl="0" w:tplc="FAE6CD9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1F419B"/>
    <w:multiLevelType w:val="hybridMultilevel"/>
    <w:tmpl w:val="9FE45740"/>
    <w:lvl w:ilvl="0" w:tplc="247E6E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66B520F"/>
    <w:multiLevelType w:val="hybridMultilevel"/>
    <w:tmpl w:val="097634CA"/>
    <w:lvl w:ilvl="0" w:tplc="9294CC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5C717A4"/>
    <w:multiLevelType w:val="hybridMultilevel"/>
    <w:tmpl w:val="28F6C9AC"/>
    <w:lvl w:ilvl="0" w:tplc="F62448A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60AAF1DC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E83362"/>
    <w:multiLevelType w:val="hybridMultilevel"/>
    <w:tmpl w:val="17C4F7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4"/>
  </w:num>
  <w:num w:numId="5">
    <w:abstractNumId w:val="5"/>
  </w:num>
  <w:num w:numId="6">
    <w:abstractNumId w:val="0"/>
  </w:num>
  <w:num w:numId="7">
    <w:abstractNumId w:val="1"/>
  </w:num>
  <w:num w:numId="8">
    <w:abstractNumId w:val="3"/>
  </w:num>
  <w:num w:numId="9">
    <w:abstractNumId w:val="10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6"/>
  </w:num>
  <w:num w:numId="13">
    <w:abstractNumId w:val="12"/>
  </w:num>
  <w:num w:numId="14">
    <w:abstractNumId w:val="13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F11"/>
    <w:rsid w:val="0000102F"/>
    <w:rsid w:val="00003883"/>
    <w:rsid w:val="0002354B"/>
    <w:rsid w:val="00074951"/>
    <w:rsid w:val="00093A3F"/>
    <w:rsid w:val="000E2496"/>
    <w:rsid w:val="000E3101"/>
    <w:rsid w:val="000E397D"/>
    <w:rsid w:val="000F20BE"/>
    <w:rsid w:val="00113278"/>
    <w:rsid w:val="00116D29"/>
    <w:rsid w:val="00132471"/>
    <w:rsid w:val="00141482"/>
    <w:rsid w:val="00194A46"/>
    <w:rsid w:val="001B2F93"/>
    <w:rsid w:val="001D0199"/>
    <w:rsid w:val="001D4CA8"/>
    <w:rsid w:val="001E7948"/>
    <w:rsid w:val="002043FA"/>
    <w:rsid w:val="0022299E"/>
    <w:rsid w:val="0022460E"/>
    <w:rsid w:val="00236D1E"/>
    <w:rsid w:val="00243630"/>
    <w:rsid w:val="00262B86"/>
    <w:rsid w:val="0026437F"/>
    <w:rsid w:val="00281624"/>
    <w:rsid w:val="00281FAF"/>
    <w:rsid w:val="0028270B"/>
    <w:rsid w:val="00293CAA"/>
    <w:rsid w:val="002A0DC5"/>
    <w:rsid w:val="002B1F33"/>
    <w:rsid w:val="002C307E"/>
    <w:rsid w:val="002C7373"/>
    <w:rsid w:val="002D70CD"/>
    <w:rsid w:val="002E683E"/>
    <w:rsid w:val="00303889"/>
    <w:rsid w:val="003057EE"/>
    <w:rsid w:val="00314621"/>
    <w:rsid w:val="00323A70"/>
    <w:rsid w:val="00327CD3"/>
    <w:rsid w:val="00361D7A"/>
    <w:rsid w:val="00367328"/>
    <w:rsid w:val="00370385"/>
    <w:rsid w:val="00390F11"/>
    <w:rsid w:val="003A446B"/>
    <w:rsid w:val="003B2C45"/>
    <w:rsid w:val="003B53ED"/>
    <w:rsid w:val="003C2FF2"/>
    <w:rsid w:val="003D2023"/>
    <w:rsid w:val="003D2F47"/>
    <w:rsid w:val="0040139C"/>
    <w:rsid w:val="00403895"/>
    <w:rsid w:val="00412889"/>
    <w:rsid w:val="00416258"/>
    <w:rsid w:val="00423149"/>
    <w:rsid w:val="004372D2"/>
    <w:rsid w:val="00442A42"/>
    <w:rsid w:val="004517AD"/>
    <w:rsid w:val="004544D0"/>
    <w:rsid w:val="00465E09"/>
    <w:rsid w:val="0047163B"/>
    <w:rsid w:val="004904FA"/>
    <w:rsid w:val="00494A77"/>
    <w:rsid w:val="004A4E13"/>
    <w:rsid w:val="004A72FA"/>
    <w:rsid w:val="004B43B0"/>
    <w:rsid w:val="004D410A"/>
    <w:rsid w:val="004E3DD6"/>
    <w:rsid w:val="004E53AF"/>
    <w:rsid w:val="005123C0"/>
    <w:rsid w:val="00512766"/>
    <w:rsid w:val="0053349B"/>
    <w:rsid w:val="00534E57"/>
    <w:rsid w:val="00541002"/>
    <w:rsid w:val="00542266"/>
    <w:rsid w:val="00544DE1"/>
    <w:rsid w:val="0056098E"/>
    <w:rsid w:val="00581B23"/>
    <w:rsid w:val="00591C35"/>
    <w:rsid w:val="00594197"/>
    <w:rsid w:val="00596260"/>
    <w:rsid w:val="005B41D5"/>
    <w:rsid w:val="005C5758"/>
    <w:rsid w:val="006042BB"/>
    <w:rsid w:val="006319D9"/>
    <w:rsid w:val="006409DC"/>
    <w:rsid w:val="006435C9"/>
    <w:rsid w:val="00647C5A"/>
    <w:rsid w:val="006B78B8"/>
    <w:rsid w:val="006D39B3"/>
    <w:rsid w:val="006D4097"/>
    <w:rsid w:val="006F1B95"/>
    <w:rsid w:val="006F2D45"/>
    <w:rsid w:val="00722209"/>
    <w:rsid w:val="00742C33"/>
    <w:rsid w:val="00773E26"/>
    <w:rsid w:val="00781BF6"/>
    <w:rsid w:val="00787632"/>
    <w:rsid w:val="007B1DD8"/>
    <w:rsid w:val="007C7BD8"/>
    <w:rsid w:val="007D4CF7"/>
    <w:rsid w:val="007F4DBA"/>
    <w:rsid w:val="00802CAD"/>
    <w:rsid w:val="00823802"/>
    <w:rsid w:val="00827B4E"/>
    <w:rsid w:val="008332B0"/>
    <w:rsid w:val="008820AF"/>
    <w:rsid w:val="008922C1"/>
    <w:rsid w:val="00893C34"/>
    <w:rsid w:val="008A4757"/>
    <w:rsid w:val="008A742C"/>
    <w:rsid w:val="008B4A2B"/>
    <w:rsid w:val="008B6E6F"/>
    <w:rsid w:val="008C5CCF"/>
    <w:rsid w:val="008F4BBD"/>
    <w:rsid w:val="00901FE0"/>
    <w:rsid w:val="009046C3"/>
    <w:rsid w:val="009145A6"/>
    <w:rsid w:val="00930A1D"/>
    <w:rsid w:val="00945302"/>
    <w:rsid w:val="00951D8B"/>
    <w:rsid w:val="009631A5"/>
    <w:rsid w:val="00983091"/>
    <w:rsid w:val="009856B9"/>
    <w:rsid w:val="009A0D8F"/>
    <w:rsid w:val="009D01B1"/>
    <w:rsid w:val="009D022B"/>
    <w:rsid w:val="009D0526"/>
    <w:rsid w:val="009D3B5C"/>
    <w:rsid w:val="009F2EFA"/>
    <w:rsid w:val="00A24DBD"/>
    <w:rsid w:val="00A371B0"/>
    <w:rsid w:val="00A371E7"/>
    <w:rsid w:val="00A37A5E"/>
    <w:rsid w:val="00A473C0"/>
    <w:rsid w:val="00A54D4A"/>
    <w:rsid w:val="00A62996"/>
    <w:rsid w:val="00A740F3"/>
    <w:rsid w:val="00A80C7B"/>
    <w:rsid w:val="00A82C36"/>
    <w:rsid w:val="00A878C8"/>
    <w:rsid w:val="00A9204F"/>
    <w:rsid w:val="00AA3510"/>
    <w:rsid w:val="00AA7166"/>
    <w:rsid w:val="00AD244E"/>
    <w:rsid w:val="00AD6E5A"/>
    <w:rsid w:val="00AF4CFF"/>
    <w:rsid w:val="00AF6867"/>
    <w:rsid w:val="00B00295"/>
    <w:rsid w:val="00B0274C"/>
    <w:rsid w:val="00B2259F"/>
    <w:rsid w:val="00B26ACB"/>
    <w:rsid w:val="00B31972"/>
    <w:rsid w:val="00B3708F"/>
    <w:rsid w:val="00B47C2E"/>
    <w:rsid w:val="00B51C42"/>
    <w:rsid w:val="00B62454"/>
    <w:rsid w:val="00B7486F"/>
    <w:rsid w:val="00B768A7"/>
    <w:rsid w:val="00B86EC2"/>
    <w:rsid w:val="00B94B97"/>
    <w:rsid w:val="00BD5F59"/>
    <w:rsid w:val="00BD6969"/>
    <w:rsid w:val="00C03251"/>
    <w:rsid w:val="00C06776"/>
    <w:rsid w:val="00C26214"/>
    <w:rsid w:val="00C37F2C"/>
    <w:rsid w:val="00C650A7"/>
    <w:rsid w:val="00C71108"/>
    <w:rsid w:val="00C90009"/>
    <w:rsid w:val="00CA153C"/>
    <w:rsid w:val="00CA2E66"/>
    <w:rsid w:val="00CA3264"/>
    <w:rsid w:val="00CA4493"/>
    <w:rsid w:val="00CB7AB9"/>
    <w:rsid w:val="00CC692C"/>
    <w:rsid w:val="00D157D3"/>
    <w:rsid w:val="00D23B6A"/>
    <w:rsid w:val="00D33907"/>
    <w:rsid w:val="00D35000"/>
    <w:rsid w:val="00D4687F"/>
    <w:rsid w:val="00D50403"/>
    <w:rsid w:val="00D51B66"/>
    <w:rsid w:val="00D64D60"/>
    <w:rsid w:val="00D76290"/>
    <w:rsid w:val="00D8016E"/>
    <w:rsid w:val="00D87CB5"/>
    <w:rsid w:val="00DC1C3C"/>
    <w:rsid w:val="00DC3F3F"/>
    <w:rsid w:val="00DD4D83"/>
    <w:rsid w:val="00DF77C6"/>
    <w:rsid w:val="00E07323"/>
    <w:rsid w:val="00E16F8E"/>
    <w:rsid w:val="00E203E3"/>
    <w:rsid w:val="00E40421"/>
    <w:rsid w:val="00E41F63"/>
    <w:rsid w:val="00E54793"/>
    <w:rsid w:val="00E64890"/>
    <w:rsid w:val="00E97270"/>
    <w:rsid w:val="00EA5331"/>
    <w:rsid w:val="00EA67D3"/>
    <w:rsid w:val="00EC17EC"/>
    <w:rsid w:val="00EC3AC0"/>
    <w:rsid w:val="00EC44F9"/>
    <w:rsid w:val="00F23BC2"/>
    <w:rsid w:val="00F523B1"/>
    <w:rsid w:val="00F607AE"/>
    <w:rsid w:val="00F77DC8"/>
    <w:rsid w:val="00F83CBB"/>
    <w:rsid w:val="00FD202C"/>
    <w:rsid w:val="00FE4CE3"/>
    <w:rsid w:val="00FF3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197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31972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319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31972"/>
    <w:rPr>
      <w:rFonts w:ascii="Tahoma" w:hAnsi="Tahoma" w:cs="Tahoma"/>
      <w:sz w:val="16"/>
      <w:szCs w:val="16"/>
    </w:rPr>
  </w:style>
  <w:style w:type="character" w:styleId="Naglaeno">
    <w:name w:val="Strong"/>
    <w:basedOn w:val="Zadanifontodlomka"/>
    <w:uiPriority w:val="22"/>
    <w:qFormat/>
    <w:rsid w:val="0094530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197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31972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319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31972"/>
    <w:rPr>
      <w:rFonts w:ascii="Tahoma" w:hAnsi="Tahoma" w:cs="Tahoma"/>
      <w:sz w:val="16"/>
      <w:szCs w:val="16"/>
    </w:rPr>
  </w:style>
  <w:style w:type="character" w:styleId="Naglaeno">
    <w:name w:val="Strong"/>
    <w:basedOn w:val="Zadanifontodlomka"/>
    <w:uiPriority w:val="22"/>
    <w:qFormat/>
    <w:rsid w:val="0094530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4</Pages>
  <Words>1615</Words>
  <Characters>9206</Characters>
  <Application>Microsoft Office Word</Application>
  <DocSecurity>0</DocSecurity>
  <Lines>76</Lines>
  <Paragraphs>21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5</cp:revision>
  <cp:lastPrinted>2020-05-28T09:55:00Z</cp:lastPrinted>
  <dcterms:created xsi:type="dcterms:W3CDTF">2020-09-04T07:15:00Z</dcterms:created>
  <dcterms:modified xsi:type="dcterms:W3CDTF">2020-09-07T10:06:00Z</dcterms:modified>
</cp:coreProperties>
</file>